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59B5" w:rsidRPr="008E5561" w:rsidRDefault="00BD6532" w:rsidP="00E959B5">
      <w:pPr>
        <w:jc w:val="center"/>
        <w:rPr>
          <w:rFonts w:ascii="Arial Black" w:hAnsi="Arial Black"/>
          <w:sz w:val="28"/>
          <w:szCs w:val="28"/>
        </w:rPr>
      </w:pPr>
      <w:r>
        <w:rPr>
          <w:rFonts w:ascii="Arial Black" w:hAnsi="Arial Black"/>
          <w:sz w:val="28"/>
          <w:szCs w:val="28"/>
        </w:rPr>
        <w:t>2020</w:t>
      </w:r>
      <w:r w:rsidR="00BE75D8" w:rsidRPr="008E5561">
        <w:rPr>
          <w:rFonts w:ascii="Arial Black" w:hAnsi="Arial Black"/>
          <w:sz w:val="28"/>
          <w:szCs w:val="28"/>
        </w:rPr>
        <w:t>-20</w:t>
      </w:r>
      <w:r>
        <w:rPr>
          <w:rFonts w:ascii="Arial Black" w:hAnsi="Arial Black"/>
          <w:sz w:val="28"/>
          <w:szCs w:val="28"/>
        </w:rPr>
        <w:t>21</w:t>
      </w:r>
      <w:r w:rsidR="00BE75D8" w:rsidRPr="008E5561">
        <w:rPr>
          <w:rFonts w:ascii="Arial Black" w:hAnsi="Arial Black"/>
          <w:sz w:val="28"/>
          <w:szCs w:val="28"/>
        </w:rPr>
        <w:t xml:space="preserve"> EĞİTİM ÖĞRETİM YILI </w:t>
      </w:r>
      <w:r w:rsidRPr="00BD2590">
        <w:rPr>
          <w:rFonts w:ascii="Arial Black" w:hAnsi="Arial Black"/>
          <w:sz w:val="28"/>
          <w:szCs w:val="28"/>
          <w:shd w:val="clear" w:color="auto" w:fill="FFCCCC"/>
        </w:rPr>
        <w:t>ARKADAŞIM TÜRKÇE</w:t>
      </w:r>
      <w:r w:rsidR="00BE75D8" w:rsidRPr="008E5561">
        <w:rPr>
          <w:rFonts w:ascii="Arial Black" w:hAnsi="Arial Black"/>
          <w:sz w:val="28"/>
          <w:szCs w:val="28"/>
        </w:rPr>
        <w:t xml:space="preserve"> ORTAOKULU TÜRKÇE DERSİ </w:t>
      </w:r>
      <w:r w:rsidR="00EB1342">
        <w:rPr>
          <w:rFonts w:ascii="Arial Black" w:hAnsi="Arial Black"/>
          <w:sz w:val="28"/>
          <w:szCs w:val="28"/>
        </w:rPr>
        <w:t xml:space="preserve">5.SINIF </w:t>
      </w:r>
      <w:r w:rsidR="002B0FFA">
        <w:rPr>
          <w:rFonts w:ascii="Arial Black" w:hAnsi="Arial Black"/>
          <w:sz w:val="28"/>
          <w:szCs w:val="28"/>
        </w:rPr>
        <w:t>ANITTEPE</w:t>
      </w:r>
      <w:r w:rsidR="00EB1342">
        <w:rPr>
          <w:rFonts w:ascii="Arial Black" w:hAnsi="Arial Black"/>
          <w:sz w:val="28"/>
          <w:szCs w:val="28"/>
        </w:rPr>
        <w:t xml:space="preserve"> YAYINLARI </w:t>
      </w:r>
      <w:r w:rsidR="002901B1">
        <w:rPr>
          <w:rFonts w:ascii="Arial Black" w:hAnsi="Arial Black"/>
          <w:sz w:val="28"/>
          <w:szCs w:val="28"/>
        </w:rPr>
        <w:t>2</w:t>
      </w:r>
      <w:r w:rsidR="00BE75D8" w:rsidRPr="008E5561">
        <w:rPr>
          <w:rFonts w:ascii="Arial Black" w:hAnsi="Arial Black"/>
          <w:sz w:val="28"/>
          <w:szCs w:val="28"/>
        </w:rPr>
        <w:t>.DÖNEM METİNLER</w:t>
      </w:r>
      <w:r w:rsidR="008E5561">
        <w:rPr>
          <w:rFonts w:ascii="Arial Black" w:hAnsi="Arial Black"/>
          <w:sz w:val="28"/>
          <w:szCs w:val="28"/>
        </w:rPr>
        <w:t>İ</w:t>
      </w:r>
      <w:r w:rsidR="00BE75D8" w:rsidRPr="008E5561">
        <w:rPr>
          <w:rFonts w:ascii="Arial Black" w:hAnsi="Arial Black"/>
          <w:sz w:val="28"/>
          <w:szCs w:val="28"/>
        </w:rPr>
        <w:t xml:space="preserve"> VE İŞLENECEK KONULAR</w:t>
      </w:r>
    </w:p>
    <w:p w:rsidR="00AF7663" w:rsidRPr="00092613" w:rsidRDefault="00FF4344" w:rsidP="00AF7663">
      <w:pPr>
        <w:tabs>
          <w:tab w:val="left" w:pos="2220"/>
        </w:tabs>
        <w:rPr>
          <w:rFonts w:cstheme="minorHAnsi"/>
          <w:b/>
          <w:sz w:val="28"/>
          <w:szCs w:val="28"/>
        </w:rPr>
      </w:pPr>
      <w:r>
        <w:rPr>
          <w:rFonts w:ascii="Candara" w:hAnsi="Candara" w:cs="Arial"/>
          <w:b/>
          <w:sz w:val="28"/>
          <w:szCs w:val="28"/>
        </w:rPr>
        <w:t>5</w:t>
      </w:r>
      <w:r w:rsidR="00BD2590" w:rsidRPr="00BD2590">
        <w:rPr>
          <w:rFonts w:ascii="Candara" w:hAnsi="Candara" w:cs="Arial"/>
          <w:b/>
          <w:sz w:val="28"/>
          <w:szCs w:val="28"/>
        </w:rPr>
        <w:t>.</w:t>
      </w:r>
      <w:r w:rsidR="00460B61">
        <w:rPr>
          <w:rFonts w:ascii="Candara" w:hAnsi="Candara" w:cs="Arial"/>
          <w:b/>
          <w:sz w:val="28"/>
          <w:szCs w:val="28"/>
        </w:rPr>
        <w:t xml:space="preserve">TEMA: </w:t>
      </w:r>
      <w:r>
        <w:rPr>
          <w:rFonts w:ascii="Candara" w:hAnsi="Candara" w:cs="Arial"/>
          <w:b/>
          <w:sz w:val="28"/>
          <w:szCs w:val="28"/>
        </w:rPr>
        <w:t>VATANDAŞLIK</w:t>
      </w:r>
      <w:r w:rsidR="00795FF5" w:rsidRPr="00092613">
        <w:rPr>
          <w:rFonts w:cstheme="minorHAnsi"/>
          <w:b/>
          <w:sz w:val="28"/>
          <w:szCs w:val="28"/>
        </w:rPr>
        <w:t xml:space="preserve">(15 </w:t>
      </w:r>
      <w:r w:rsidR="00092613" w:rsidRPr="00092613">
        <w:rPr>
          <w:rFonts w:cstheme="minorHAnsi"/>
          <w:b/>
          <w:sz w:val="28"/>
          <w:szCs w:val="28"/>
        </w:rPr>
        <w:t>Şubat</w:t>
      </w:r>
      <w:r w:rsidR="00795FF5" w:rsidRPr="00092613">
        <w:rPr>
          <w:rFonts w:cstheme="minorHAnsi"/>
          <w:b/>
          <w:sz w:val="28"/>
          <w:szCs w:val="28"/>
        </w:rPr>
        <w:t>-</w:t>
      </w:r>
      <w:r w:rsidR="00092613" w:rsidRPr="00092613">
        <w:rPr>
          <w:rFonts w:cstheme="minorHAnsi"/>
          <w:b/>
          <w:sz w:val="28"/>
          <w:szCs w:val="28"/>
        </w:rPr>
        <w:t>12 Mart)</w:t>
      </w:r>
    </w:p>
    <w:tbl>
      <w:tblPr>
        <w:tblStyle w:val="TabloKlavuzu"/>
        <w:tblW w:w="0" w:type="auto"/>
        <w:tblLook w:val="04A0"/>
      </w:tblPr>
      <w:tblGrid>
        <w:gridCol w:w="1659"/>
        <w:gridCol w:w="1180"/>
        <w:gridCol w:w="906"/>
        <w:gridCol w:w="1645"/>
        <w:gridCol w:w="2384"/>
        <w:gridCol w:w="2908"/>
      </w:tblGrid>
      <w:tr w:rsidR="00DA700B" w:rsidTr="00FF4344">
        <w:tc>
          <w:tcPr>
            <w:tcW w:w="1669" w:type="dxa"/>
            <w:shd w:val="clear" w:color="auto" w:fill="FFCCCC"/>
          </w:tcPr>
          <w:p w:rsidR="00024539" w:rsidRPr="00AF7663" w:rsidRDefault="00024539" w:rsidP="00AF7663">
            <w:pPr>
              <w:tabs>
                <w:tab w:val="left" w:pos="2220"/>
              </w:tabs>
              <w:rPr>
                <w:b/>
              </w:rPr>
            </w:pPr>
            <w:r>
              <w:rPr>
                <w:b/>
              </w:rPr>
              <w:t>METİN ADI</w:t>
            </w:r>
          </w:p>
        </w:tc>
        <w:tc>
          <w:tcPr>
            <w:tcW w:w="1208" w:type="dxa"/>
            <w:shd w:val="clear" w:color="auto" w:fill="FFCCCC"/>
          </w:tcPr>
          <w:p w:rsidR="00024539" w:rsidRPr="00AF7663" w:rsidRDefault="00024539" w:rsidP="00AF7663">
            <w:pPr>
              <w:tabs>
                <w:tab w:val="left" w:pos="2220"/>
              </w:tabs>
              <w:rPr>
                <w:b/>
              </w:rPr>
            </w:pPr>
            <w:r>
              <w:rPr>
                <w:b/>
              </w:rPr>
              <w:t>TARİH</w:t>
            </w:r>
          </w:p>
        </w:tc>
        <w:tc>
          <w:tcPr>
            <w:tcW w:w="913" w:type="dxa"/>
            <w:shd w:val="clear" w:color="auto" w:fill="FFCCCC"/>
          </w:tcPr>
          <w:p w:rsidR="00024539" w:rsidRPr="00AF7663" w:rsidRDefault="00024539" w:rsidP="00AF7663">
            <w:pPr>
              <w:tabs>
                <w:tab w:val="left" w:pos="2220"/>
              </w:tabs>
              <w:rPr>
                <w:b/>
              </w:rPr>
            </w:pPr>
            <w:r w:rsidRPr="00AF7663">
              <w:rPr>
                <w:b/>
              </w:rPr>
              <w:t>SAYFA</w:t>
            </w:r>
          </w:p>
        </w:tc>
        <w:tc>
          <w:tcPr>
            <w:tcW w:w="1636" w:type="dxa"/>
            <w:shd w:val="clear" w:color="auto" w:fill="FFCCCC"/>
          </w:tcPr>
          <w:p w:rsidR="00024539" w:rsidRPr="00AF7663" w:rsidRDefault="00024539" w:rsidP="00AF7663">
            <w:pPr>
              <w:tabs>
                <w:tab w:val="left" w:pos="2220"/>
              </w:tabs>
              <w:rPr>
                <w:b/>
              </w:rPr>
            </w:pPr>
            <w:r w:rsidRPr="00AF7663">
              <w:rPr>
                <w:b/>
              </w:rPr>
              <w:t>METNİN TÜRÜ</w:t>
            </w:r>
          </w:p>
        </w:tc>
        <w:tc>
          <w:tcPr>
            <w:tcW w:w="5256" w:type="dxa"/>
            <w:gridSpan w:val="2"/>
            <w:tcBorders>
              <w:bottom w:val="single" w:sz="4" w:space="0" w:color="auto"/>
            </w:tcBorders>
            <w:shd w:val="clear" w:color="auto" w:fill="FFCCCC"/>
          </w:tcPr>
          <w:p w:rsidR="00024539" w:rsidRDefault="00024539" w:rsidP="00AF7663">
            <w:pPr>
              <w:tabs>
                <w:tab w:val="left" w:pos="2220"/>
              </w:tabs>
              <w:rPr>
                <w:b/>
                <w:sz w:val="28"/>
                <w:szCs w:val="28"/>
              </w:rPr>
            </w:pPr>
            <w:r>
              <w:rPr>
                <w:b/>
              </w:rPr>
              <w:t xml:space="preserve">                            </w:t>
            </w:r>
            <w:r w:rsidRPr="00AF7663">
              <w:rPr>
                <w:b/>
              </w:rPr>
              <w:t>KONULAR</w:t>
            </w:r>
          </w:p>
        </w:tc>
      </w:tr>
      <w:tr w:rsidR="00FF4344" w:rsidTr="00FF4344">
        <w:tc>
          <w:tcPr>
            <w:tcW w:w="1669" w:type="dxa"/>
            <w:shd w:val="clear" w:color="auto" w:fill="FFCCCC"/>
          </w:tcPr>
          <w:p w:rsidR="00FF4344" w:rsidRPr="00340CDB" w:rsidRDefault="00FF4344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ÇOCUK BAHÇESİNDEKİ BEKÇİ</w:t>
            </w:r>
          </w:p>
        </w:tc>
        <w:tc>
          <w:tcPr>
            <w:tcW w:w="1208" w:type="dxa"/>
          </w:tcPr>
          <w:p w:rsidR="00FF4344" w:rsidRPr="00340CDB" w:rsidRDefault="00FF4344" w:rsidP="00FF434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15-19 Şubat</w:t>
            </w:r>
          </w:p>
        </w:tc>
        <w:tc>
          <w:tcPr>
            <w:tcW w:w="913" w:type="dxa"/>
          </w:tcPr>
          <w:p w:rsidR="00FF4344" w:rsidRPr="00340CDB" w:rsidRDefault="00FF4344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136</w:t>
            </w:r>
          </w:p>
        </w:tc>
        <w:tc>
          <w:tcPr>
            <w:tcW w:w="1636" w:type="dxa"/>
          </w:tcPr>
          <w:p w:rsidR="00FF4344" w:rsidRPr="00340CDB" w:rsidRDefault="00FF4344" w:rsidP="00024539">
            <w:pPr>
              <w:rPr>
                <w:rFonts w:cstheme="minorHAnsi"/>
              </w:rPr>
            </w:pPr>
            <w:r w:rsidRPr="00340CDB">
              <w:rPr>
                <w:rFonts w:cstheme="minorHAnsi"/>
              </w:rPr>
              <w:t xml:space="preserve">     Şiir</w:t>
            </w:r>
          </w:p>
        </w:tc>
        <w:tc>
          <w:tcPr>
            <w:tcW w:w="2316" w:type="dxa"/>
            <w:tcBorders>
              <w:right w:val="nil"/>
            </w:tcBorders>
          </w:tcPr>
          <w:p w:rsidR="00FF4344" w:rsidRDefault="00E861FD" w:rsidP="00AF7663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Sözcükte anlam</w:t>
            </w:r>
          </w:p>
          <w:p w:rsidR="00E861FD" w:rsidRDefault="00E861FD" w:rsidP="00AF7663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Başlık</w:t>
            </w:r>
          </w:p>
          <w:p w:rsidR="00E861FD" w:rsidRDefault="00E861FD" w:rsidP="00AF7663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Söz sanatları</w:t>
            </w:r>
          </w:p>
          <w:p w:rsidR="00E861FD" w:rsidRPr="00340CDB" w:rsidRDefault="00E861FD" w:rsidP="00AF7663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Virgül</w:t>
            </w:r>
          </w:p>
          <w:p w:rsidR="00FF4344" w:rsidRPr="00E861FD" w:rsidRDefault="00FF4344" w:rsidP="00E861FD">
            <w:pPr>
              <w:pStyle w:val="ListeParagraf"/>
              <w:rPr>
                <w:rFonts w:cstheme="minorHAnsi"/>
              </w:rPr>
            </w:pPr>
          </w:p>
        </w:tc>
        <w:tc>
          <w:tcPr>
            <w:tcW w:w="2940" w:type="dxa"/>
            <w:tcBorders>
              <w:left w:val="nil"/>
            </w:tcBorders>
          </w:tcPr>
          <w:p w:rsidR="00FF4344" w:rsidRDefault="00E861FD" w:rsidP="00E861F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Metin karşılaştırma</w:t>
            </w:r>
          </w:p>
          <w:p w:rsidR="00E861FD" w:rsidRDefault="00E861FD" w:rsidP="00E861F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Güvenilir site uzantıları</w:t>
            </w:r>
          </w:p>
          <w:p w:rsidR="00E861FD" w:rsidRDefault="00E861FD" w:rsidP="00E861F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Ekler</w:t>
            </w:r>
          </w:p>
          <w:p w:rsidR="00E861FD" w:rsidRDefault="00E861FD" w:rsidP="00E861F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Bilgilendirici metinlerin özellikleri</w:t>
            </w:r>
          </w:p>
          <w:p w:rsidR="00E861FD" w:rsidRPr="00340CDB" w:rsidRDefault="00E861FD" w:rsidP="00E861FD">
            <w:pPr>
              <w:pStyle w:val="ListeParagraf"/>
              <w:rPr>
                <w:rFonts w:cstheme="minorHAnsi"/>
              </w:rPr>
            </w:pPr>
          </w:p>
        </w:tc>
      </w:tr>
      <w:tr w:rsidR="00FF4344" w:rsidTr="00FF4344">
        <w:tc>
          <w:tcPr>
            <w:tcW w:w="1669" w:type="dxa"/>
            <w:shd w:val="clear" w:color="auto" w:fill="FFCCCC"/>
          </w:tcPr>
          <w:p w:rsidR="00FF4344" w:rsidRPr="00340CDB" w:rsidRDefault="00FF4344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BİLİNÇLİ TÜKETİCİ</w:t>
            </w:r>
          </w:p>
        </w:tc>
        <w:tc>
          <w:tcPr>
            <w:tcW w:w="1208" w:type="dxa"/>
          </w:tcPr>
          <w:p w:rsidR="00FF4344" w:rsidRPr="00340CDB" w:rsidRDefault="00FF4344" w:rsidP="003D3EB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22-26 Şubat</w:t>
            </w:r>
          </w:p>
        </w:tc>
        <w:tc>
          <w:tcPr>
            <w:tcW w:w="913" w:type="dxa"/>
          </w:tcPr>
          <w:p w:rsidR="00FF4344" w:rsidRPr="00340CDB" w:rsidRDefault="00FF4344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143</w:t>
            </w:r>
          </w:p>
        </w:tc>
        <w:tc>
          <w:tcPr>
            <w:tcW w:w="1636" w:type="dxa"/>
          </w:tcPr>
          <w:p w:rsidR="00FF4344" w:rsidRPr="00340CDB" w:rsidRDefault="00E861FD" w:rsidP="00024539">
            <w:pPr>
              <w:rPr>
                <w:rFonts w:cstheme="minorHAnsi"/>
              </w:rPr>
            </w:pPr>
            <w:r>
              <w:rPr>
                <w:rFonts w:cstheme="minorHAnsi"/>
              </w:rPr>
              <w:t>Tiyatro</w:t>
            </w:r>
          </w:p>
        </w:tc>
        <w:tc>
          <w:tcPr>
            <w:tcW w:w="2316" w:type="dxa"/>
            <w:tcBorders>
              <w:right w:val="nil"/>
            </w:tcBorders>
          </w:tcPr>
          <w:p w:rsidR="00E861FD" w:rsidRPr="00340CDB" w:rsidRDefault="00FF4344" w:rsidP="00E861F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 </w:t>
            </w:r>
            <w:r w:rsidR="00E861FD">
              <w:t>Sözcükte anlam</w:t>
            </w:r>
          </w:p>
          <w:p w:rsidR="00FF4344" w:rsidRDefault="00E861FD" w:rsidP="00340CDB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Olay örgüsü</w:t>
            </w:r>
          </w:p>
          <w:p w:rsidR="00E861FD" w:rsidRDefault="00E861FD" w:rsidP="00340CDB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Konu</w:t>
            </w:r>
          </w:p>
          <w:p w:rsidR="00E861FD" w:rsidRPr="00340CDB" w:rsidRDefault="00E861FD" w:rsidP="00340CDB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Ana fikir</w:t>
            </w:r>
          </w:p>
        </w:tc>
        <w:tc>
          <w:tcPr>
            <w:tcW w:w="2940" w:type="dxa"/>
            <w:tcBorders>
              <w:left w:val="nil"/>
            </w:tcBorders>
          </w:tcPr>
          <w:p w:rsidR="00FF4344" w:rsidRDefault="00E861FD" w:rsidP="00E861F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Koşul-sonuç cümleleri</w:t>
            </w:r>
          </w:p>
          <w:p w:rsidR="00E861FD" w:rsidRDefault="00E861FD" w:rsidP="00E861F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Uzun çizgi</w:t>
            </w:r>
          </w:p>
          <w:p w:rsidR="00E861FD" w:rsidRDefault="00E861FD" w:rsidP="00E861F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Aynı kavram alanına giren sözcükler</w:t>
            </w:r>
          </w:p>
          <w:p w:rsidR="00E861FD" w:rsidRPr="00340CDB" w:rsidRDefault="00E861FD" w:rsidP="00E861F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Şiir türün özellikleri</w:t>
            </w:r>
          </w:p>
        </w:tc>
      </w:tr>
      <w:tr w:rsidR="00FF4344" w:rsidTr="00FF4344">
        <w:tc>
          <w:tcPr>
            <w:tcW w:w="1669" w:type="dxa"/>
            <w:shd w:val="clear" w:color="auto" w:fill="FFCCCC"/>
          </w:tcPr>
          <w:p w:rsidR="00FF4344" w:rsidRDefault="00FF4344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ÖZGÜRLÜK</w:t>
            </w:r>
          </w:p>
          <w:p w:rsidR="00FF4344" w:rsidRPr="00340CDB" w:rsidRDefault="00FF4344" w:rsidP="00EF6CBD">
            <w:pPr>
              <w:jc w:val="center"/>
              <w:rPr>
                <w:rFonts w:cstheme="minorHAnsi"/>
              </w:rPr>
            </w:pPr>
          </w:p>
        </w:tc>
        <w:tc>
          <w:tcPr>
            <w:tcW w:w="1208" w:type="dxa"/>
          </w:tcPr>
          <w:p w:rsidR="00FF4344" w:rsidRPr="00340CDB" w:rsidRDefault="00FF4344" w:rsidP="003D3EB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1-5 Mart</w:t>
            </w:r>
          </w:p>
        </w:tc>
        <w:tc>
          <w:tcPr>
            <w:tcW w:w="913" w:type="dxa"/>
          </w:tcPr>
          <w:p w:rsidR="00FF4344" w:rsidRPr="00340CDB" w:rsidRDefault="00FF4344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149</w:t>
            </w:r>
          </w:p>
        </w:tc>
        <w:tc>
          <w:tcPr>
            <w:tcW w:w="1636" w:type="dxa"/>
          </w:tcPr>
          <w:p w:rsidR="00FF4344" w:rsidRPr="00340CDB" w:rsidRDefault="00E861FD" w:rsidP="00024539">
            <w:pPr>
              <w:rPr>
                <w:rFonts w:cstheme="minorHAnsi"/>
              </w:rPr>
            </w:pPr>
            <w:r>
              <w:rPr>
                <w:rFonts w:cstheme="minorHAnsi"/>
              </w:rPr>
              <w:t>Olay metni/Karikatür</w:t>
            </w:r>
          </w:p>
        </w:tc>
        <w:tc>
          <w:tcPr>
            <w:tcW w:w="2316" w:type="dxa"/>
            <w:tcBorders>
              <w:right w:val="nil"/>
            </w:tcBorders>
          </w:tcPr>
          <w:p w:rsidR="00E861FD" w:rsidRDefault="00E861FD" w:rsidP="00E861FD">
            <w:pPr>
              <w:pStyle w:val="ListeParagraf"/>
              <w:numPr>
                <w:ilvl w:val="0"/>
                <w:numId w:val="1"/>
              </w:numPr>
            </w:pPr>
            <w:r>
              <w:t>Sözcükte anlam</w:t>
            </w:r>
          </w:p>
          <w:p w:rsidR="00E861FD" w:rsidRDefault="00E861FD" w:rsidP="00E861FD">
            <w:pPr>
              <w:pStyle w:val="ListeParagraf"/>
              <w:numPr>
                <w:ilvl w:val="0"/>
                <w:numId w:val="1"/>
              </w:numPr>
            </w:pPr>
            <w:r>
              <w:t>Olay örgüsü</w:t>
            </w:r>
          </w:p>
          <w:p w:rsidR="00FF4344" w:rsidRPr="00340CDB" w:rsidRDefault="00FF4344" w:rsidP="00340CDB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 </w:t>
            </w:r>
            <w:r w:rsidR="00E861FD">
              <w:t>Metin oluşturma</w:t>
            </w:r>
          </w:p>
        </w:tc>
        <w:tc>
          <w:tcPr>
            <w:tcW w:w="2940" w:type="dxa"/>
            <w:tcBorders>
              <w:left w:val="nil"/>
            </w:tcBorders>
          </w:tcPr>
          <w:p w:rsidR="00FF4344" w:rsidRDefault="00E861FD" w:rsidP="00340CDB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Kısa çizgi</w:t>
            </w:r>
          </w:p>
          <w:p w:rsidR="00E861FD" w:rsidRDefault="00E861FD" w:rsidP="00340CDB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Karşılaştırma</w:t>
            </w:r>
          </w:p>
          <w:p w:rsidR="00E861FD" w:rsidRPr="00340CDB" w:rsidRDefault="00E861FD" w:rsidP="00340CDB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Merin oluşturma</w:t>
            </w:r>
          </w:p>
        </w:tc>
      </w:tr>
      <w:tr w:rsidR="00FF4344" w:rsidTr="00FF4344">
        <w:tc>
          <w:tcPr>
            <w:tcW w:w="1669" w:type="dxa"/>
            <w:shd w:val="clear" w:color="auto" w:fill="FFCCCC"/>
          </w:tcPr>
          <w:p w:rsidR="00FF4344" w:rsidRPr="00340CDB" w:rsidRDefault="00FF4344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SOKAK</w:t>
            </w:r>
          </w:p>
        </w:tc>
        <w:tc>
          <w:tcPr>
            <w:tcW w:w="1208" w:type="dxa"/>
          </w:tcPr>
          <w:p w:rsidR="00FF4344" w:rsidRPr="00340CDB" w:rsidRDefault="00FF4344" w:rsidP="003D3EB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8-12 Mart</w:t>
            </w:r>
          </w:p>
        </w:tc>
        <w:tc>
          <w:tcPr>
            <w:tcW w:w="913" w:type="dxa"/>
          </w:tcPr>
          <w:p w:rsidR="00FF4344" w:rsidRPr="00340CDB" w:rsidRDefault="00FF4344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155</w:t>
            </w:r>
          </w:p>
        </w:tc>
        <w:tc>
          <w:tcPr>
            <w:tcW w:w="1636" w:type="dxa"/>
          </w:tcPr>
          <w:p w:rsidR="00FF4344" w:rsidRPr="00340CDB" w:rsidRDefault="00FF4344" w:rsidP="00024539">
            <w:pPr>
              <w:rPr>
                <w:rFonts w:cstheme="minorHAnsi"/>
              </w:rPr>
            </w:pPr>
            <w:r>
              <w:rPr>
                <w:rFonts w:cstheme="minorHAnsi"/>
              </w:rPr>
              <w:t>Dinleme/İzleme metni</w:t>
            </w:r>
          </w:p>
        </w:tc>
        <w:tc>
          <w:tcPr>
            <w:tcW w:w="2316" w:type="dxa"/>
            <w:tcBorders>
              <w:right w:val="nil"/>
            </w:tcBorders>
          </w:tcPr>
          <w:p w:rsidR="00FF4344" w:rsidRDefault="00E861FD" w:rsidP="00E861F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Sözcükte anlam</w:t>
            </w:r>
          </w:p>
          <w:p w:rsidR="00E861FD" w:rsidRDefault="00E861FD" w:rsidP="00E861F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Özet</w:t>
            </w:r>
          </w:p>
          <w:p w:rsidR="00E861FD" w:rsidRPr="003F0405" w:rsidRDefault="00E861FD" w:rsidP="00E861F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Bilgilendirici metinlerin özellikleri</w:t>
            </w:r>
          </w:p>
        </w:tc>
        <w:tc>
          <w:tcPr>
            <w:tcW w:w="2940" w:type="dxa"/>
            <w:tcBorders>
              <w:left w:val="nil"/>
            </w:tcBorders>
          </w:tcPr>
          <w:p w:rsidR="00FF4344" w:rsidRDefault="00E861FD" w:rsidP="00E861F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Görsel yorumlama</w:t>
            </w:r>
          </w:p>
          <w:p w:rsidR="00E861FD" w:rsidRDefault="00E861FD" w:rsidP="00E861F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Öznel yargılar</w:t>
            </w:r>
          </w:p>
          <w:p w:rsidR="00E861FD" w:rsidRDefault="00E861FD" w:rsidP="00E861F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Nesnel yargılar</w:t>
            </w:r>
          </w:p>
          <w:p w:rsidR="00E861FD" w:rsidRPr="00340CDB" w:rsidRDefault="00E861FD" w:rsidP="00E861FD">
            <w:pPr>
              <w:pStyle w:val="ListeParagraf"/>
              <w:rPr>
                <w:rFonts w:cstheme="minorHAnsi"/>
              </w:rPr>
            </w:pPr>
          </w:p>
        </w:tc>
      </w:tr>
    </w:tbl>
    <w:p w:rsidR="00302380" w:rsidRDefault="00302380" w:rsidP="00382463">
      <w:pPr>
        <w:rPr>
          <w:rFonts w:ascii="Candara" w:hAnsi="Candara" w:cs="Arial"/>
          <w:sz w:val="24"/>
          <w:szCs w:val="24"/>
        </w:rPr>
      </w:pPr>
    </w:p>
    <w:p w:rsidR="00340CDB" w:rsidRDefault="00FF4344" w:rsidP="00382463">
      <w:pPr>
        <w:rPr>
          <w:b/>
          <w:sz w:val="28"/>
          <w:szCs w:val="28"/>
        </w:rPr>
      </w:pPr>
      <w:r>
        <w:rPr>
          <w:b/>
          <w:sz w:val="28"/>
          <w:szCs w:val="28"/>
        </w:rPr>
        <w:t>6</w:t>
      </w:r>
      <w:r w:rsidR="00BD2590">
        <w:rPr>
          <w:b/>
          <w:sz w:val="28"/>
          <w:szCs w:val="28"/>
        </w:rPr>
        <w:t>.</w:t>
      </w:r>
      <w:r w:rsidR="00460B61">
        <w:rPr>
          <w:b/>
          <w:sz w:val="28"/>
          <w:szCs w:val="28"/>
        </w:rPr>
        <w:t xml:space="preserve">TEMA: </w:t>
      </w:r>
      <w:r>
        <w:rPr>
          <w:b/>
          <w:sz w:val="28"/>
          <w:szCs w:val="28"/>
        </w:rPr>
        <w:t>SAĞLIK VE SPOR</w:t>
      </w:r>
      <w:r w:rsidR="00092613">
        <w:rPr>
          <w:b/>
          <w:sz w:val="28"/>
          <w:szCs w:val="28"/>
        </w:rPr>
        <w:t xml:space="preserve"> (15 Mart-9 Nisan)</w:t>
      </w:r>
    </w:p>
    <w:tbl>
      <w:tblPr>
        <w:tblStyle w:val="TabloKlavuzu"/>
        <w:tblW w:w="0" w:type="auto"/>
        <w:tblLook w:val="04A0"/>
      </w:tblPr>
      <w:tblGrid>
        <w:gridCol w:w="1672"/>
        <w:gridCol w:w="1099"/>
        <w:gridCol w:w="847"/>
        <w:gridCol w:w="1877"/>
        <w:gridCol w:w="2326"/>
        <w:gridCol w:w="2861"/>
      </w:tblGrid>
      <w:tr w:rsidR="00DA700B" w:rsidTr="004A099D">
        <w:tc>
          <w:tcPr>
            <w:tcW w:w="1672" w:type="dxa"/>
            <w:shd w:val="clear" w:color="auto" w:fill="FFCCCC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>
              <w:rPr>
                <w:b/>
              </w:rPr>
              <w:t>METİN ADI</w:t>
            </w:r>
          </w:p>
        </w:tc>
        <w:tc>
          <w:tcPr>
            <w:tcW w:w="1099" w:type="dxa"/>
            <w:shd w:val="clear" w:color="auto" w:fill="FFCCCC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>
              <w:rPr>
                <w:b/>
              </w:rPr>
              <w:t>TARİH</w:t>
            </w:r>
          </w:p>
        </w:tc>
        <w:tc>
          <w:tcPr>
            <w:tcW w:w="847" w:type="dxa"/>
            <w:shd w:val="clear" w:color="auto" w:fill="FFCCCC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 w:rsidRPr="00AF7663">
              <w:rPr>
                <w:b/>
              </w:rPr>
              <w:t>SAYFA</w:t>
            </w:r>
          </w:p>
        </w:tc>
        <w:tc>
          <w:tcPr>
            <w:tcW w:w="1877" w:type="dxa"/>
            <w:shd w:val="clear" w:color="auto" w:fill="FFCCCC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 w:rsidRPr="00AF7663">
              <w:rPr>
                <w:b/>
              </w:rPr>
              <w:t>METNİN TÜRÜ</w:t>
            </w:r>
          </w:p>
        </w:tc>
        <w:tc>
          <w:tcPr>
            <w:tcW w:w="5187" w:type="dxa"/>
            <w:gridSpan w:val="2"/>
            <w:tcBorders>
              <w:bottom w:val="single" w:sz="4" w:space="0" w:color="auto"/>
            </w:tcBorders>
            <w:shd w:val="clear" w:color="auto" w:fill="FFCCCC"/>
          </w:tcPr>
          <w:p w:rsidR="00FB2D6F" w:rsidRDefault="00FB2D6F" w:rsidP="00EF6CBD">
            <w:pPr>
              <w:tabs>
                <w:tab w:val="left" w:pos="2220"/>
              </w:tabs>
              <w:rPr>
                <w:b/>
                <w:sz w:val="28"/>
                <w:szCs w:val="28"/>
              </w:rPr>
            </w:pPr>
            <w:r>
              <w:rPr>
                <w:b/>
              </w:rPr>
              <w:t xml:space="preserve">                            </w:t>
            </w:r>
            <w:r w:rsidRPr="00AF7663">
              <w:rPr>
                <w:b/>
              </w:rPr>
              <w:t>KONULAR</w:t>
            </w:r>
          </w:p>
        </w:tc>
      </w:tr>
      <w:tr w:rsidR="00FF4344" w:rsidTr="004A099D">
        <w:tc>
          <w:tcPr>
            <w:tcW w:w="1672" w:type="dxa"/>
            <w:shd w:val="clear" w:color="auto" w:fill="FFCCCC"/>
          </w:tcPr>
          <w:p w:rsidR="00FF4344" w:rsidRPr="00340CDB" w:rsidRDefault="00FF4344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KARAGÖZ KİBARLIK ÖĞRENİYOR</w:t>
            </w:r>
          </w:p>
        </w:tc>
        <w:tc>
          <w:tcPr>
            <w:tcW w:w="1099" w:type="dxa"/>
          </w:tcPr>
          <w:p w:rsidR="00FF4344" w:rsidRPr="00340CDB" w:rsidRDefault="00FF4344" w:rsidP="003D3EB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15-19 Mart</w:t>
            </w:r>
          </w:p>
        </w:tc>
        <w:tc>
          <w:tcPr>
            <w:tcW w:w="847" w:type="dxa"/>
          </w:tcPr>
          <w:p w:rsidR="00FF4344" w:rsidRPr="00340CDB" w:rsidRDefault="00FF4344" w:rsidP="00A6769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164</w:t>
            </w:r>
          </w:p>
        </w:tc>
        <w:tc>
          <w:tcPr>
            <w:tcW w:w="1877" w:type="dxa"/>
          </w:tcPr>
          <w:p w:rsidR="00FF4344" w:rsidRPr="00340CDB" w:rsidRDefault="00E861FD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Hikâye </w:t>
            </w:r>
          </w:p>
        </w:tc>
        <w:tc>
          <w:tcPr>
            <w:tcW w:w="2326" w:type="dxa"/>
            <w:tcBorders>
              <w:right w:val="nil"/>
            </w:tcBorders>
          </w:tcPr>
          <w:p w:rsidR="00E861FD" w:rsidRDefault="00E861FD" w:rsidP="00E861F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Sözcükte anlam</w:t>
            </w:r>
          </w:p>
          <w:p w:rsidR="00E861FD" w:rsidRDefault="00E861FD" w:rsidP="00E861F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Deyimler</w:t>
            </w:r>
          </w:p>
          <w:p w:rsidR="00E861FD" w:rsidRPr="00DA700B" w:rsidRDefault="00E861FD" w:rsidP="00E861F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Başlık</w:t>
            </w:r>
          </w:p>
          <w:p w:rsidR="00FF4344" w:rsidRPr="00DA700B" w:rsidRDefault="00E861FD" w:rsidP="00DA700B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Cümle tamamlama</w:t>
            </w:r>
          </w:p>
        </w:tc>
        <w:tc>
          <w:tcPr>
            <w:tcW w:w="2861" w:type="dxa"/>
            <w:tcBorders>
              <w:left w:val="nil"/>
            </w:tcBorders>
          </w:tcPr>
          <w:p w:rsidR="00FF4344" w:rsidRDefault="00E861FD" w:rsidP="00DA700B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Olay örgüsü</w:t>
            </w:r>
          </w:p>
          <w:p w:rsidR="00E861FD" w:rsidRDefault="00E861FD" w:rsidP="00DA700B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Neden-sonuç cümleleri</w:t>
            </w:r>
          </w:p>
          <w:p w:rsidR="00E861FD" w:rsidRDefault="00E861FD" w:rsidP="00DA700B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Tırnak işareti</w:t>
            </w:r>
          </w:p>
          <w:p w:rsidR="00E861FD" w:rsidRPr="00340CDB" w:rsidRDefault="00E861FD" w:rsidP="00DA700B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Bilgilendirici metinlerin özellikleri</w:t>
            </w:r>
          </w:p>
        </w:tc>
      </w:tr>
      <w:tr w:rsidR="00FF4344" w:rsidTr="004A099D">
        <w:tc>
          <w:tcPr>
            <w:tcW w:w="1672" w:type="dxa"/>
            <w:shd w:val="clear" w:color="auto" w:fill="FFCCCC"/>
          </w:tcPr>
          <w:p w:rsidR="00FF4344" w:rsidRPr="00340CDB" w:rsidRDefault="00FF4344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ÇİTLEMBİK</w:t>
            </w:r>
          </w:p>
        </w:tc>
        <w:tc>
          <w:tcPr>
            <w:tcW w:w="1099" w:type="dxa"/>
          </w:tcPr>
          <w:p w:rsidR="00FF4344" w:rsidRPr="00340CDB" w:rsidRDefault="00FF4344" w:rsidP="003D3EB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22-26 Mart</w:t>
            </w:r>
          </w:p>
        </w:tc>
        <w:tc>
          <w:tcPr>
            <w:tcW w:w="847" w:type="dxa"/>
          </w:tcPr>
          <w:p w:rsidR="00FF4344" w:rsidRPr="00340CDB" w:rsidRDefault="00FF4344" w:rsidP="00A6769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172</w:t>
            </w:r>
          </w:p>
        </w:tc>
        <w:tc>
          <w:tcPr>
            <w:tcW w:w="1877" w:type="dxa"/>
          </w:tcPr>
          <w:p w:rsidR="00FF4344" w:rsidRPr="00340CDB" w:rsidRDefault="00E861FD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Şiir</w:t>
            </w:r>
          </w:p>
        </w:tc>
        <w:tc>
          <w:tcPr>
            <w:tcW w:w="2326" w:type="dxa"/>
            <w:tcBorders>
              <w:right w:val="nil"/>
            </w:tcBorders>
          </w:tcPr>
          <w:p w:rsidR="00FF4344" w:rsidRPr="00E33418" w:rsidRDefault="00FF4344" w:rsidP="00DA700B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 </w:t>
            </w:r>
            <w:r w:rsidR="00E33418">
              <w:t>Sözcükte anlam</w:t>
            </w:r>
          </w:p>
          <w:p w:rsidR="00E33418" w:rsidRPr="00E33418" w:rsidRDefault="00E33418" w:rsidP="00DA700B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>Eş anlam</w:t>
            </w:r>
          </w:p>
          <w:p w:rsidR="00E33418" w:rsidRPr="00E33418" w:rsidRDefault="00E33418" w:rsidP="00DA700B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>Başlık</w:t>
            </w:r>
          </w:p>
          <w:p w:rsidR="00E33418" w:rsidRPr="00E33418" w:rsidRDefault="00E33418" w:rsidP="00DA700B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>Ana fikir</w:t>
            </w:r>
          </w:p>
          <w:p w:rsidR="00E33418" w:rsidRPr="00340CDB" w:rsidRDefault="00E33418" w:rsidP="00DA700B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>Deyimler</w:t>
            </w:r>
          </w:p>
        </w:tc>
        <w:tc>
          <w:tcPr>
            <w:tcW w:w="2861" w:type="dxa"/>
            <w:tcBorders>
              <w:left w:val="nil"/>
            </w:tcBorders>
          </w:tcPr>
          <w:p w:rsidR="00FF4344" w:rsidRDefault="00E33418" w:rsidP="00E861F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Atasözleri</w:t>
            </w:r>
          </w:p>
          <w:p w:rsidR="00E33418" w:rsidRDefault="00E33418" w:rsidP="00E861F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Konu</w:t>
            </w:r>
          </w:p>
          <w:p w:rsidR="00E33418" w:rsidRDefault="00E33418" w:rsidP="00E33418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Dilekçe</w:t>
            </w:r>
          </w:p>
          <w:p w:rsidR="00E33418" w:rsidRDefault="00E33418" w:rsidP="00E33418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Görsel yorumlama</w:t>
            </w:r>
          </w:p>
          <w:p w:rsidR="00E33418" w:rsidRPr="00E33418" w:rsidRDefault="00E33418" w:rsidP="00E33418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Eğik çizgi</w:t>
            </w:r>
          </w:p>
        </w:tc>
      </w:tr>
      <w:tr w:rsidR="00FF4344" w:rsidTr="004A099D">
        <w:tc>
          <w:tcPr>
            <w:tcW w:w="1672" w:type="dxa"/>
            <w:shd w:val="clear" w:color="auto" w:fill="FFCCCC"/>
          </w:tcPr>
          <w:p w:rsidR="00FF4344" w:rsidRPr="00340CDB" w:rsidRDefault="00FF4344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SPOR VE BEDEN</w:t>
            </w:r>
          </w:p>
        </w:tc>
        <w:tc>
          <w:tcPr>
            <w:tcW w:w="1099" w:type="dxa"/>
          </w:tcPr>
          <w:p w:rsidR="00FF4344" w:rsidRPr="00340CDB" w:rsidRDefault="00FF4344" w:rsidP="003D3EB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29 Mart -2 Nisan</w:t>
            </w:r>
          </w:p>
        </w:tc>
        <w:tc>
          <w:tcPr>
            <w:tcW w:w="847" w:type="dxa"/>
          </w:tcPr>
          <w:p w:rsidR="00FF4344" w:rsidRPr="00340CDB" w:rsidRDefault="00FF4344" w:rsidP="00A6769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178</w:t>
            </w:r>
          </w:p>
        </w:tc>
        <w:tc>
          <w:tcPr>
            <w:tcW w:w="1877" w:type="dxa"/>
          </w:tcPr>
          <w:p w:rsidR="00FF4344" w:rsidRPr="00340CDB" w:rsidRDefault="00E33418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Fabl </w:t>
            </w:r>
          </w:p>
        </w:tc>
        <w:tc>
          <w:tcPr>
            <w:tcW w:w="2326" w:type="dxa"/>
            <w:tcBorders>
              <w:right w:val="nil"/>
            </w:tcBorders>
          </w:tcPr>
          <w:p w:rsidR="00E861FD" w:rsidRDefault="00E33418" w:rsidP="00E861F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Sözcükte anlam</w:t>
            </w:r>
          </w:p>
          <w:p w:rsidR="00E33418" w:rsidRDefault="00E33418" w:rsidP="00E861F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Gerçek ve kurgusal unsurlar</w:t>
            </w:r>
          </w:p>
          <w:p w:rsidR="00E33418" w:rsidRPr="00DA700B" w:rsidRDefault="00E33418" w:rsidP="00E861F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Neden-sonuç cümleleri</w:t>
            </w:r>
          </w:p>
          <w:p w:rsidR="00FF4344" w:rsidRPr="00DA700B" w:rsidRDefault="00FF4344" w:rsidP="00E33418">
            <w:pPr>
              <w:pStyle w:val="ListeParagraf"/>
              <w:rPr>
                <w:rFonts w:cstheme="minorHAnsi"/>
              </w:rPr>
            </w:pPr>
          </w:p>
        </w:tc>
        <w:tc>
          <w:tcPr>
            <w:tcW w:w="2861" w:type="dxa"/>
            <w:tcBorders>
              <w:left w:val="nil"/>
            </w:tcBorders>
          </w:tcPr>
          <w:p w:rsidR="00FF4344" w:rsidRDefault="00E33418" w:rsidP="00EF6CB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Konu</w:t>
            </w:r>
          </w:p>
          <w:p w:rsidR="00E33418" w:rsidRDefault="00E33418" w:rsidP="00EF6CB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Ana fikir</w:t>
            </w:r>
          </w:p>
          <w:p w:rsidR="00E33418" w:rsidRDefault="00E33418" w:rsidP="00EF6CB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Başlık</w:t>
            </w:r>
          </w:p>
          <w:p w:rsidR="00E33418" w:rsidRDefault="00E33418" w:rsidP="00EF6CB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Özet</w:t>
            </w:r>
          </w:p>
          <w:p w:rsidR="00E33418" w:rsidRDefault="00E33418" w:rsidP="00EF6CB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Deyimler</w:t>
            </w:r>
          </w:p>
          <w:p w:rsidR="00E33418" w:rsidRDefault="00E33418" w:rsidP="00EF6CB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Özdeyişler</w:t>
            </w:r>
          </w:p>
          <w:p w:rsidR="00E33418" w:rsidRPr="00340CDB" w:rsidRDefault="00E33418" w:rsidP="00E33418">
            <w:pPr>
              <w:pStyle w:val="ListeParagraf"/>
              <w:rPr>
                <w:rFonts w:cstheme="minorHAnsi"/>
              </w:rPr>
            </w:pPr>
          </w:p>
        </w:tc>
      </w:tr>
      <w:tr w:rsidR="00FF4344" w:rsidTr="004A099D">
        <w:tc>
          <w:tcPr>
            <w:tcW w:w="1672" w:type="dxa"/>
            <w:shd w:val="clear" w:color="auto" w:fill="FFCCCC"/>
          </w:tcPr>
          <w:p w:rsidR="00FF4344" w:rsidRPr="00340CDB" w:rsidRDefault="00FF4344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TAVŞAN İLE </w:t>
            </w:r>
            <w:r>
              <w:rPr>
                <w:rFonts w:cstheme="minorHAnsi"/>
              </w:rPr>
              <w:lastRenderedPageBreak/>
              <w:t>KAPLUMBAĞA</w:t>
            </w:r>
          </w:p>
        </w:tc>
        <w:tc>
          <w:tcPr>
            <w:tcW w:w="1099" w:type="dxa"/>
          </w:tcPr>
          <w:p w:rsidR="00FF4344" w:rsidRPr="00340CDB" w:rsidRDefault="00FF4344" w:rsidP="003D3EB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5-9 Nisan</w:t>
            </w:r>
          </w:p>
        </w:tc>
        <w:tc>
          <w:tcPr>
            <w:tcW w:w="847" w:type="dxa"/>
          </w:tcPr>
          <w:p w:rsidR="00FF4344" w:rsidRPr="00340CDB" w:rsidRDefault="00FF4344" w:rsidP="00A6769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183</w:t>
            </w:r>
          </w:p>
        </w:tc>
        <w:tc>
          <w:tcPr>
            <w:tcW w:w="1877" w:type="dxa"/>
          </w:tcPr>
          <w:p w:rsidR="00FF4344" w:rsidRPr="00340CDB" w:rsidRDefault="00FF4344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Dinleme/İzleme </w:t>
            </w:r>
            <w:r>
              <w:rPr>
                <w:rFonts w:cstheme="minorHAnsi"/>
              </w:rPr>
              <w:lastRenderedPageBreak/>
              <w:t>metni</w:t>
            </w:r>
          </w:p>
        </w:tc>
        <w:tc>
          <w:tcPr>
            <w:tcW w:w="2326" w:type="dxa"/>
            <w:tcBorders>
              <w:right w:val="nil"/>
            </w:tcBorders>
          </w:tcPr>
          <w:p w:rsidR="00FF4344" w:rsidRDefault="00E33418" w:rsidP="00E861F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 xml:space="preserve">Sözcükte </w:t>
            </w:r>
            <w:r>
              <w:rPr>
                <w:rFonts w:cstheme="minorHAnsi"/>
              </w:rPr>
              <w:lastRenderedPageBreak/>
              <w:t>anlam</w:t>
            </w:r>
          </w:p>
          <w:p w:rsidR="00E33418" w:rsidRDefault="00E33418" w:rsidP="00E861F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Görsel yorumlama</w:t>
            </w:r>
          </w:p>
          <w:p w:rsidR="00E33418" w:rsidRDefault="00E33418" w:rsidP="00E861F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Konu</w:t>
            </w:r>
          </w:p>
          <w:p w:rsidR="00E33418" w:rsidRPr="00340CDB" w:rsidRDefault="00E33418" w:rsidP="00E861F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Ana fikir</w:t>
            </w:r>
          </w:p>
        </w:tc>
        <w:tc>
          <w:tcPr>
            <w:tcW w:w="2861" w:type="dxa"/>
            <w:tcBorders>
              <w:left w:val="nil"/>
            </w:tcBorders>
          </w:tcPr>
          <w:p w:rsidR="00FF4344" w:rsidRDefault="00E33418" w:rsidP="00DA700B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 xml:space="preserve">Neden-sonuç </w:t>
            </w:r>
            <w:r>
              <w:rPr>
                <w:rFonts w:cstheme="minorHAnsi"/>
              </w:rPr>
              <w:lastRenderedPageBreak/>
              <w:t>cümleleri</w:t>
            </w:r>
          </w:p>
          <w:p w:rsidR="00E33418" w:rsidRDefault="00E33418" w:rsidP="00DA700B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Bilgilendirici metinlerin özellikleri</w:t>
            </w:r>
          </w:p>
          <w:p w:rsidR="00E33418" w:rsidRPr="00340CDB" w:rsidRDefault="00E33418" w:rsidP="00E33418">
            <w:pPr>
              <w:pStyle w:val="ListeParagraf"/>
              <w:rPr>
                <w:rFonts w:cstheme="minorHAnsi"/>
              </w:rPr>
            </w:pPr>
          </w:p>
        </w:tc>
      </w:tr>
    </w:tbl>
    <w:p w:rsidR="00D87459" w:rsidRDefault="00D87459" w:rsidP="00382463">
      <w:pPr>
        <w:rPr>
          <w:b/>
          <w:sz w:val="28"/>
          <w:szCs w:val="28"/>
        </w:rPr>
      </w:pPr>
    </w:p>
    <w:p w:rsidR="00CC5E9C" w:rsidRDefault="00FF4344" w:rsidP="00382463">
      <w:pPr>
        <w:rPr>
          <w:b/>
          <w:sz w:val="28"/>
          <w:szCs w:val="28"/>
        </w:rPr>
      </w:pPr>
      <w:r>
        <w:rPr>
          <w:b/>
          <w:sz w:val="28"/>
          <w:szCs w:val="28"/>
        </w:rPr>
        <w:t>7</w:t>
      </w:r>
      <w:r w:rsidR="00BD2590">
        <w:rPr>
          <w:b/>
          <w:sz w:val="28"/>
          <w:szCs w:val="28"/>
        </w:rPr>
        <w:t>.</w:t>
      </w:r>
      <w:r w:rsidR="00460B61">
        <w:rPr>
          <w:b/>
          <w:sz w:val="28"/>
          <w:szCs w:val="28"/>
        </w:rPr>
        <w:t xml:space="preserve">TEMA: </w:t>
      </w:r>
      <w:r>
        <w:rPr>
          <w:b/>
          <w:sz w:val="28"/>
          <w:szCs w:val="28"/>
        </w:rPr>
        <w:t>ERDEMLER</w:t>
      </w:r>
      <w:r w:rsidR="00092613">
        <w:rPr>
          <w:b/>
          <w:sz w:val="28"/>
          <w:szCs w:val="28"/>
        </w:rPr>
        <w:t xml:space="preserve"> (19 Nisan-21 Mayıs)</w:t>
      </w:r>
    </w:p>
    <w:tbl>
      <w:tblPr>
        <w:tblStyle w:val="TabloKlavuzu"/>
        <w:tblW w:w="0" w:type="auto"/>
        <w:tblLook w:val="04A0"/>
      </w:tblPr>
      <w:tblGrid>
        <w:gridCol w:w="1562"/>
        <w:gridCol w:w="1057"/>
        <w:gridCol w:w="843"/>
        <w:gridCol w:w="1811"/>
        <w:gridCol w:w="2453"/>
        <w:gridCol w:w="2956"/>
      </w:tblGrid>
      <w:tr w:rsidR="00FB2D6F" w:rsidTr="00FF4344">
        <w:tc>
          <w:tcPr>
            <w:tcW w:w="1562" w:type="dxa"/>
            <w:shd w:val="clear" w:color="auto" w:fill="FFCCCC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>
              <w:rPr>
                <w:b/>
              </w:rPr>
              <w:t>METİN ADI</w:t>
            </w:r>
          </w:p>
        </w:tc>
        <w:tc>
          <w:tcPr>
            <w:tcW w:w="1057" w:type="dxa"/>
            <w:shd w:val="clear" w:color="auto" w:fill="FFCCCC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>
              <w:rPr>
                <w:b/>
              </w:rPr>
              <w:t>TARİH</w:t>
            </w:r>
          </w:p>
        </w:tc>
        <w:tc>
          <w:tcPr>
            <w:tcW w:w="843" w:type="dxa"/>
            <w:shd w:val="clear" w:color="auto" w:fill="FFCCCC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 w:rsidRPr="00AF7663">
              <w:rPr>
                <w:b/>
              </w:rPr>
              <w:t>SAYFA</w:t>
            </w:r>
          </w:p>
        </w:tc>
        <w:tc>
          <w:tcPr>
            <w:tcW w:w="1811" w:type="dxa"/>
            <w:shd w:val="clear" w:color="auto" w:fill="FFCCCC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 w:rsidRPr="00AF7663">
              <w:rPr>
                <w:b/>
              </w:rPr>
              <w:t>METNİN TÜRÜ</w:t>
            </w:r>
          </w:p>
        </w:tc>
        <w:tc>
          <w:tcPr>
            <w:tcW w:w="5409" w:type="dxa"/>
            <w:gridSpan w:val="2"/>
            <w:tcBorders>
              <w:bottom w:val="single" w:sz="4" w:space="0" w:color="auto"/>
            </w:tcBorders>
            <w:shd w:val="clear" w:color="auto" w:fill="FFCCCC"/>
          </w:tcPr>
          <w:p w:rsidR="00FB2D6F" w:rsidRDefault="00FB2D6F" w:rsidP="00EF6CBD">
            <w:pPr>
              <w:tabs>
                <w:tab w:val="left" w:pos="2220"/>
              </w:tabs>
              <w:rPr>
                <w:b/>
                <w:sz w:val="28"/>
                <w:szCs w:val="28"/>
              </w:rPr>
            </w:pPr>
            <w:r>
              <w:rPr>
                <w:b/>
              </w:rPr>
              <w:t xml:space="preserve">                            </w:t>
            </w:r>
            <w:r w:rsidRPr="00AF7663">
              <w:rPr>
                <w:b/>
              </w:rPr>
              <w:t>KONULAR</w:t>
            </w:r>
          </w:p>
        </w:tc>
      </w:tr>
      <w:tr w:rsidR="00FF4344" w:rsidTr="00FF4344">
        <w:tc>
          <w:tcPr>
            <w:tcW w:w="1562" w:type="dxa"/>
            <w:shd w:val="clear" w:color="auto" w:fill="FFCCCC"/>
          </w:tcPr>
          <w:p w:rsidR="00FF4344" w:rsidRPr="00340CDB" w:rsidRDefault="00FF4344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İYİLİĞİN DEĞERİNİ BİLEN KİM?</w:t>
            </w:r>
          </w:p>
        </w:tc>
        <w:tc>
          <w:tcPr>
            <w:tcW w:w="1057" w:type="dxa"/>
          </w:tcPr>
          <w:p w:rsidR="00FF4344" w:rsidRPr="00340CDB" w:rsidRDefault="00FF4344" w:rsidP="003D3EB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19-23 Nisan</w:t>
            </w:r>
          </w:p>
        </w:tc>
        <w:tc>
          <w:tcPr>
            <w:tcW w:w="843" w:type="dxa"/>
          </w:tcPr>
          <w:p w:rsidR="00FF4344" w:rsidRPr="00340CDB" w:rsidRDefault="00FF4344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192</w:t>
            </w:r>
          </w:p>
        </w:tc>
        <w:tc>
          <w:tcPr>
            <w:tcW w:w="1811" w:type="dxa"/>
          </w:tcPr>
          <w:p w:rsidR="00FF4344" w:rsidRPr="00340CDB" w:rsidRDefault="00E33418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Gölge oyunu/Karagöz</w:t>
            </w:r>
          </w:p>
        </w:tc>
        <w:tc>
          <w:tcPr>
            <w:tcW w:w="2453" w:type="dxa"/>
            <w:tcBorders>
              <w:right w:val="nil"/>
            </w:tcBorders>
          </w:tcPr>
          <w:p w:rsidR="00FF4344" w:rsidRPr="00E33418" w:rsidRDefault="00FF4344" w:rsidP="00B27FD3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 </w:t>
            </w:r>
            <w:r w:rsidR="00E33418">
              <w:t>Sözcükte anlam</w:t>
            </w:r>
          </w:p>
          <w:p w:rsidR="00E33418" w:rsidRPr="00E33418" w:rsidRDefault="00E33418" w:rsidP="00B27FD3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>Deyimler</w:t>
            </w:r>
          </w:p>
          <w:p w:rsidR="00E33418" w:rsidRPr="00E33418" w:rsidRDefault="00E33418" w:rsidP="00B27FD3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>Neden-sonuç cümleleri</w:t>
            </w:r>
          </w:p>
          <w:p w:rsidR="00E33418" w:rsidRPr="00E33418" w:rsidRDefault="00E33418" w:rsidP="00B27FD3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>Cümle tamamlama</w:t>
            </w:r>
          </w:p>
          <w:p w:rsidR="00E33418" w:rsidRPr="00340CDB" w:rsidRDefault="00E33418" w:rsidP="00B27FD3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>Ekler</w:t>
            </w:r>
          </w:p>
        </w:tc>
        <w:tc>
          <w:tcPr>
            <w:tcW w:w="2956" w:type="dxa"/>
            <w:tcBorders>
              <w:left w:val="nil"/>
            </w:tcBorders>
          </w:tcPr>
          <w:p w:rsidR="00FF4344" w:rsidRDefault="00E33418" w:rsidP="00EF6CB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Ünsüz benzeşmesi</w:t>
            </w:r>
          </w:p>
          <w:p w:rsidR="00E33418" w:rsidRDefault="00E33418" w:rsidP="00EF6CB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Metin tamamlama</w:t>
            </w:r>
          </w:p>
          <w:p w:rsidR="00E33418" w:rsidRPr="00340CDB" w:rsidRDefault="00E33418" w:rsidP="00EF6CB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Fıkra</w:t>
            </w:r>
          </w:p>
        </w:tc>
      </w:tr>
      <w:tr w:rsidR="00FF4344" w:rsidTr="00FF4344">
        <w:tc>
          <w:tcPr>
            <w:tcW w:w="1562" w:type="dxa"/>
            <w:shd w:val="clear" w:color="auto" w:fill="FFCCCC"/>
          </w:tcPr>
          <w:p w:rsidR="00FF4344" w:rsidRPr="00340CDB" w:rsidRDefault="00FF4344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BÜYÜKLERE SAYGI</w:t>
            </w:r>
          </w:p>
        </w:tc>
        <w:tc>
          <w:tcPr>
            <w:tcW w:w="1057" w:type="dxa"/>
          </w:tcPr>
          <w:p w:rsidR="00FF4344" w:rsidRPr="00340CDB" w:rsidRDefault="00FF4344" w:rsidP="003D3EB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26-30 Nisan</w:t>
            </w:r>
          </w:p>
        </w:tc>
        <w:tc>
          <w:tcPr>
            <w:tcW w:w="843" w:type="dxa"/>
          </w:tcPr>
          <w:p w:rsidR="00FF4344" w:rsidRPr="00340CDB" w:rsidRDefault="00FF4344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199</w:t>
            </w:r>
          </w:p>
        </w:tc>
        <w:tc>
          <w:tcPr>
            <w:tcW w:w="1811" w:type="dxa"/>
          </w:tcPr>
          <w:p w:rsidR="00FF4344" w:rsidRPr="00340CDB" w:rsidRDefault="00E33418" w:rsidP="00EF6CBD">
            <w:pPr>
              <w:rPr>
                <w:rFonts w:cstheme="minorHAnsi"/>
              </w:rPr>
            </w:pPr>
            <w:proofErr w:type="gramStart"/>
            <w:r>
              <w:rPr>
                <w:rFonts w:cstheme="minorHAnsi"/>
              </w:rPr>
              <w:t>Hikaye</w:t>
            </w:r>
            <w:proofErr w:type="gramEnd"/>
          </w:p>
        </w:tc>
        <w:tc>
          <w:tcPr>
            <w:tcW w:w="2453" w:type="dxa"/>
            <w:tcBorders>
              <w:right w:val="nil"/>
            </w:tcBorders>
          </w:tcPr>
          <w:p w:rsidR="00FF4344" w:rsidRDefault="00E33418" w:rsidP="00B27FD3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Sözcükte anlam</w:t>
            </w:r>
          </w:p>
          <w:p w:rsidR="00E33418" w:rsidRDefault="00E33418" w:rsidP="00B27FD3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Metinde duygular</w:t>
            </w:r>
          </w:p>
          <w:p w:rsidR="00E33418" w:rsidRDefault="00E33418" w:rsidP="00B27FD3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Özet</w:t>
            </w:r>
          </w:p>
          <w:p w:rsidR="00E33418" w:rsidRPr="00340CDB" w:rsidRDefault="00E33418" w:rsidP="00B27FD3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Ünsüz türemesi</w:t>
            </w:r>
          </w:p>
        </w:tc>
        <w:tc>
          <w:tcPr>
            <w:tcW w:w="2956" w:type="dxa"/>
            <w:tcBorders>
              <w:left w:val="nil"/>
            </w:tcBorders>
          </w:tcPr>
          <w:p w:rsidR="00E861FD" w:rsidRPr="00E33418" w:rsidRDefault="00FF4344" w:rsidP="00E861F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 </w:t>
            </w:r>
            <w:r w:rsidR="00E33418">
              <w:t>Bilgilendirici metinlerin özellikleri</w:t>
            </w:r>
          </w:p>
          <w:p w:rsidR="00E33418" w:rsidRPr="00340CDB" w:rsidRDefault="00E33418" w:rsidP="00E861F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Başlık</w:t>
            </w:r>
          </w:p>
          <w:p w:rsidR="00FF4344" w:rsidRPr="00340CDB" w:rsidRDefault="00FF4344" w:rsidP="00E33418">
            <w:pPr>
              <w:pStyle w:val="ListeParagraf"/>
              <w:rPr>
                <w:rFonts w:cstheme="minorHAnsi"/>
              </w:rPr>
            </w:pPr>
          </w:p>
        </w:tc>
      </w:tr>
      <w:tr w:rsidR="00FF4344" w:rsidTr="00FF4344">
        <w:tc>
          <w:tcPr>
            <w:tcW w:w="1562" w:type="dxa"/>
            <w:shd w:val="clear" w:color="auto" w:fill="FFCCCC"/>
          </w:tcPr>
          <w:p w:rsidR="00FF4344" w:rsidRPr="00340CDB" w:rsidRDefault="00FF4344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YAŞAMA SEVİNCİ</w:t>
            </w:r>
          </w:p>
        </w:tc>
        <w:tc>
          <w:tcPr>
            <w:tcW w:w="1057" w:type="dxa"/>
          </w:tcPr>
          <w:p w:rsidR="00FF4344" w:rsidRPr="00340CDB" w:rsidRDefault="00FF4344" w:rsidP="003D3EB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3-7 Mayıs</w:t>
            </w:r>
          </w:p>
        </w:tc>
        <w:tc>
          <w:tcPr>
            <w:tcW w:w="843" w:type="dxa"/>
          </w:tcPr>
          <w:p w:rsidR="00FF4344" w:rsidRPr="00340CDB" w:rsidRDefault="00FF4344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206</w:t>
            </w:r>
          </w:p>
        </w:tc>
        <w:tc>
          <w:tcPr>
            <w:tcW w:w="1811" w:type="dxa"/>
          </w:tcPr>
          <w:p w:rsidR="00FF4344" w:rsidRPr="00340CDB" w:rsidRDefault="00FF4344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Anı</w:t>
            </w:r>
          </w:p>
        </w:tc>
        <w:tc>
          <w:tcPr>
            <w:tcW w:w="2453" w:type="dxa"/>
            <w:tcBorders>
              <w:right w:val="nil"/>
            </w:tcBorders>
          </w:tcPr>
          <w:p w:rsidR="00E861FD" w:rsidRDefault="00E33418" w:rsidP="00E861F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Sözcükte anlam</w:t>
            </w:r>
          </w:p>
          <w:p w:rsidR="00E33418" w:rsidRDefault="00E33418" w:rsidP="00E33418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Öznel yargılar</w:t>
            </w:r>
          </w:p>
          <w:p w:rsidR="00E33418" w:rsidRDefault="00E33418" w:rsidP="00E33418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Nesnel yargılar</w:t>
            </w:r>
          </w:p>
          <w:p w:rsidR="00E33418" w:rsidRDefault="00E33418" w:rsidP="00E33418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Konu</w:t>
            </w:r>
          </w:p>
          <w:p w:rsidR="00E33418" w:rsidRDefault="00E33418" w:rsidP="00E33418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Ana fikir</w:t>
            </w:r>
          </w:p>
          <w:p w:rsidR="00E33418" w:rsidRDefault="00E33418" w:rsidP="00E33418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Ünsüz yumuşaması</w:t>
            </w:r>
          </w:p>
          <w:p w:rsidR="00E33418" w:rsidRDefault="00E33418" w:rsidP="00E33418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Amaç-sonuç cümleleri</w:t>
            </w:r>
          </w:p>
          <w:p w:rsidR="00FF4344" w:rsidRPr="00E33418" w:rsidRDefault="00FF4344" w:rsidP="00E33418">
            <w:pPr>
              <w:rPr>
                <w:rFonts w:cstheme="minorHAnsi"/>
              </w:rPr>
            </w:pPr>
          </w:p>
        </w:tc>
        <w:tc>
          <w:tcPr>
            <w:tcW w:w="2956" w:type="dxa"/>
            <w:tcBorders>
              <w:left w:val="nil"/>
            </w:tcBorders>
          </w:tcPr>
          <w:p w:rsidR="00FF4344" w:rsidRDefault="00E33418" w:rsidP="00EF6CB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Özet</w:t>
            </w:r>
          </w:p>
          <w:p w:rsidR="00E33418" w:rsidRDefault="00E33418" w:rsidP="00EF6CB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Neden-sonuç cümleleri</w:t>
            </w:r>
          </w:p>
          <w:p w:rsidR="00E33418" w:rsidRDefault="00E33418" w:rsidP="00EF6CB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Yabancı sözcüklere Türkçe karşılıklar</w:t>
            </w:r>
          </w:p>
          <w:p w:rsidR="00E33418" w:rsidRDefault="00E33418" w:rsidP="00EF6CB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Farklı karakterlerde yazma</w:t>
            </w:r>
          </w:p>
          <w:p w:rsidR="00E33418" w:rsidRPr="00340CDB" w:rsidRDefault="00E33418" w:rsidP="00EF6CB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Giriş, gelişme ve sonuç bölümleri</w:t>
            </w:r>
          </w:p>
        </w:tc>
      </w:tr>
      <w:tr w:rsidR="00FF4344" w:rsidTr="00FF4344">
        <w:tc>
          <w:tcPr>
            <w:tcW w:w="1562" w:type="dxa"/>
            <w:shd w:val="clear" w:color="auto" w:fill="FFCCCC"/>
          </w:tcPr>
          <w:p w:rsidR="00FF4344" w:rsidRPr="00340CDB" w:rsidRDefault="00FF4344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PAYLAŞALIM</w:t>
            </w:r>
          </w:p>
        </w:tc>
        <w:tc>
          <w:tcPr>
            <w:tcW w:w="1057" w:type="dxa"/>
          </w:tcPr>
          <w:p w:rsidR="00FF4344" w:rsidRPr="00340CDB" w:rsidRDefault="00FF4344" w:rsidP="003D3EB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10-21 Mayıs</w:t>
            </w:r>
          </w:p>
        </w:tc>
        <w:tc>
          <w:tcPr>
            <w:tcW w:w="843" w:type="dxa"/>
          </w:tcPr>
          <w:p w:rsidR="00FF4344" w:rsidRPr="00340CDB" w:rsidRDefault="00FF4344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212</w:t>
            </w:r>
          </w:p>
        </w:tc>
        <w:tc>
          <w:tcPr>
            <w:tcW w:w="1811" w:type="dxa"/>
          </w:tcPr>
          <w:p w:rsidR="00FF4344" w:rsidRPr="00340CDB" w:rsidRDefault="00FF4344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Dinleme/İzleme metni</w:t>
            </w:r>
          </w:p>
        </w:tc>
        <w:tc>
          <w:tcPr>
            <w:tcW w:w="2453" w:type="dxa"/>
            <w:tcBorders>
              <w:right w:val="nil"/>
            </w:tcBorders>
          </w:tcPr>
          <w:p w:rsidR="00FF4344" w:rsidRPr="00933D34" w:rsidRDefault="00FF4344" w:rsidP="00B27FD3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 </w:t>
            </w:r>
            <w:r w:rsidR="00933D34">
              <w:t>Sözcükte anlam</w:t>
            </w:r>
          </w:p>
          <w:p w:rsidR="00933D34" w:rsidRPr="00933D34" w:rsidRDefault="00933D34" w:rsidP="00B27FD3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>Deyimler</w:t>
            </w:r>
          </w:p>
          <w:p w:rsidR="00933D34" w:rsidRPr="00933D34" w:rsidRDefault="00933D34" w:rsidP="00B27FD3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>Karşılaştırma</w:t>
            </w:r>
          </w:p>
          <w:p w:rsidR="00933D34" w:rsidRPr="00933D34" w:rsidRDefault="00933D34" w:rsidP="00B27FD3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>Ünlü daralması</w:t>
            </w:r>
          </w:p>
          <w:p w:rsidR="00933D34" w:rsidRPr="00340CDB" w:rsidRDefault="00933D34" w:rsidP="00B27FD3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>Özdeyişler</w:t>
            </w:r>
          </w:p>
        </w:tc>
        <w:tc>
          <w:tcPr>
            <w:tcW w:w="2956" w:type="dxa"/>
            <w:tcBorders>
              <w:left w:val="nil"/>
            </w:tcBorders>
          </w:tcPr>
          <w:p w:rsidR="00FF4344" w:rsidRDefault="00933D34" w:rsidP="00EF6CB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Fabl</w:t>
            </w:r>
          </w:p>
          <w:p w:rsidR="00933D34" w:rsidRDefault="00933D34" w:rsidP="00EF6CB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Gerçek ve hayali ögeler</w:t>
            </w:r>
          </w:p>
          <w:p w:rsidR="00933D34" w:rsidRDefault="00933D34" w:rsidP="00EF6CB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Başlık</w:t>
            </w:r>
          </w:p>
          <w:p w:rsidR="00933D34" w:rsidRPr="00340CDB" w:rsidRDefault="00933D34" w:rsidP="00EF6CB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Atasözleri</w:t>
            </w:r>
          </w:p>
        </w:tc>
      </w:tr>
    </w:tbl>
    <w:p w:rsidR="00FB2D6F" w:rsidRDefault="00FB2D6F" w:rsidP="00382463">
      <w:pPr>
        <w:rPr>
          <w:b/>
          <w:sz w:val="28"/>
          <w:szCs w:val="28"/>
        </w:rPr>
      </w:pPr>
    </w:p>
    <w:p w:rsidR="00CC5E9C" w:rsidRDefault="00FF4344" w:rsidP="00382463">
      <w:pPr>
        <w:rPr>
          <w:b/>
          <w:sz w:val="28"/>
          <w:szCs w:val="28"/>
        </w:rPr>
      </w:pPr>
      <w:r>
        <w:rPr>
          <w:b/>
          <w:sz w:val="28"/>
          <w:szCs w:val="28"/>
        </w:rPr>
        <w:t>8</w:t>
      </w:r>
      <w:r w:rsidR="00BD2590">
        <w:rPr>
          <w:b/>
          <w:sz w:val="28"/>
          <w:szCs w:val="28"/>
        </w:rPr>
        <w:t>.</w:t>
      </w:r>
      <w:r w:rsidR="00460B61">
        <w:rPr>
          <w:b/>
          <w:sz w:val="28"/>
          <w:szCs w:val="28"/>
        </w:rPr>
        <w:t xml:space="preserve">TEMA: </w:t>
      </w:r>
      <w:r>
        <w:rPr>
          <w:b/>
          <w:sz w:val="28"/>
          <w:szCs w:val="28"/>
        </w:rPr>
        <w:t>BİLİM VE TEKNOLOJİ</w:t>
      </w:r>
      <w:r w:rsidR="00092613">
        <w:rPr>
          <w:b/>
          <w:sz w:val="28"/>
          <w:szCs w:val="28"/>
        </w:rPr>
        <w:t xml:space="preserve"> (24 Mayıs-18 Haziran)</w:t>
      </w:r>
    </w:p>
    <w:tbl>
      <w:tblPr>
        <w:tblStyle w:val="TabloKlavuzu"/>
        <w:tblW w:w="0" w:type="auto"/>
        <w:tblLook w:val="04A0"/>
      </w:tblPr>
      <w:tblGrid>
        <w:gridCol w:w="1674"/>
        <w:gridCol w:w="1095"/>
        <w:gridCol w:w="849"/>
        <w:gridCol w:w="1827"/>
        <w:gridCol w:w="2196"/>
        <w:gridCol w:w="3041"/>
      </w:tblGrid>
      <w:tr w:rsidR="00FB2D6F" w:rsidTr="004A099D">
        <w:tc>
          <w:tcPr>
            <w:tcW w:w="1674" w:type="dxa"/>
            <w:shd w:val="clear" w:color="auto" w:fill="FFCCCC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>
              <w:rPr>
                <w:b/>
              </w:rPr>
              <w:t>METİN ADI</w:t>
            </w:r>
          </w:p>
        </w:tc>
        <w:tc>
          <w:tcPr>
            <w:tcW w:w="1095" w:type="dxa"/>
            <w:shd w:val="clear" w:color="auto" w:fill="FFCCCC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>
              <w:rPr>
                <w:b/>
              </w:rPr>
              <w:t>TARİH</w:t>
            </w:r>
          </w:p>
        </w:tc>
        <w:tc>
          <w:tcPr>
            <w:tcW w:w="849" w:type="dxa"/>
            <w:shd w:val="clear" w:color="auto" w:fill="FFCCCC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 w:rsidRPr="00AF7663">
              <w:rPr>
                <w:b/>
              </w:rPr>
              <w:t>SAYFA</w:t>
            </w:r>
          </w:p>
        </w:tc>
        <w:tc>
          <w:tcPr>
            <w:tcW w:w="1827" w:type="dxa"/>
            <w:shd w:val="clear" w:color="auto" w:fill="FFCCCC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 w:rsidRPr="00AF7663">
              <w:rPr>
                <w:b/>
              </w:rPr>
              <w:t>METNİN TÜRÜ</w:t>
            </w:r>
          </w:p>
        </w:tc>
        <w:tc>
          <w:tcPr>
            <w:tcW w:w="5237" w:type="dxa"/>
            <w:gridSpan w:val="2"/>
            <w:tcBorders>
              <w:bottom w:val="single" w:sz="4" w:space="0" w:color="auto"/>
            </w:tcBorders>
            <w:shd w:val="clear" w:color="auto" w:fill="FFCCCC"/>
          </w:tcPr>
          <w:p w:rsidR="00FB2D6F" w:rsidRDefault="00FB2D6F" w:rsidP="00EF6CBD">
            <w:pPr>
              <w:tabs>
                <w:tab w:val="left" w:pos="2220"/>
              </w:tabs>
              <w:rPr>
                <w:b/>
                <w:sz w:val="28"/>
                <w:szCs w:val="28"/>
              </w:rPr>
            </w:pPr>
            <w:r>
              <w:rPr>
                <w:b/>
              </w:rPr>
              <w:t xml:space="preserve">                            </w:t>
            </w:r>
            <w:r w:rsidRPr="00AF7663">
              <w:rPr>
                <w:b/>
              </w:rPr>
              <w:t>KONULAR</w:t>
            </w:r>
          </w:p>
        </w:tc>
      </w:tr>
      <w:tr w:rsidR="00DA700B" w:rsidTr="004A099D">
        <w:tc>
          <w:tcPr>
            <w:tcW w:w="1674" w:type="dxa"/>
            <w:shd w:val="clear" w:color="auto" w:fill="FFCCCC"/>
          </w:tcPr>
          <w:p w:rsidR="00FB2D6F" w:rsidRPr="00340CDB" w:rsidRDefault="002359DF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BARKOD</w:t>
            </w:r>
          </w:p>
        </w:tc>
        <w:tc>
          <w:tcPr>
            <w:tcW w:w="1095" w:type="dxa"/>
          </w:tcPr>
          <w:p w:rsidR="00FB2D6F" w:rsidRPr="00340CDB" w:rsidRDefault="002359DF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24-28 Mayıs</w:t>
            </w:r>
          </w:p>
        </w:tc>
        <w:tc>
          <w:tcPr>
            <w:tcW w:w="849" w:type="dxa"/>
          </w:tcPr>
          <w:p w:rsidR="00FB2D6F" w:rsidRPr="00340CDB" w:rsidRDefault="00FF4344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220</w:t>
            </w:r>
          </w:p>
        </w:tc>
        <w:tc>
          <w:tcPr>
            <w:tcW w:w="1827" w:type="dxa"/>
          </w:tcPr>
          <w:p w:rsidR="00FB2D6F" w:rsidRPr="00340CDB" w:rsidRDefault="00530DE6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Fabl</w:t>
            </w:r>
          </w:p>
        </w:tc>
        <w:tc>
          <w:tcPr>
            <w:tcW w:w="2196" w:type="dxa"/>
            <w:tcBorders>
              <w:right w:val="nil"/>
            </w:tcBorders>
          </w:tcPr>
          <w:p w:rsidR="00FB2D6F" w:rsidRDefault="00530DE6" w:rsidP="00E861F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Sözcükte anlam</w:t>
            </w:r>
          </w:p>
          <w:p w:rsidR="00530DE6" w:rsidRDefault="00530DE6" w:rsidP="00E861F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Deyimler</w:t>
            </w:r>
          </w:p>
          <w:p w:rsidR="00530DE6" w:rsidRDefault="00530DE6" w:rsidP="00E861F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Başlık</w:t>
            </w:r>
          </w:p>
          <w:p w:rsidR="00530DE6" w:rsidRPr="00340CDB" w:rsidRDefault="00530DE6" w:rsidP="00E861F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Ana fikir</w:t>
            </w:r>
          </w:p>
        </w:tc>
        <w:tc>
          <w:tcPr>
            <w:tcW w:w="3041" w:type="dxa"/>
            <w:tcBorders>
              <w:left w:val="nil"/>
            </w:tcBorders>
          </w:tcPr>
          <w:p w:rsidR="00FB2D6F" w:rsidRDefault="00530DE6" w:rsidP="00EF6CB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Gerçek ve kurgusal unsurlar</w:t>
            </w:r>
          </w:p>
          <w:p w:rsidR="00530DE6" w:rsidRDefault="00530DE6" w:rsidP="00EF6CB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Ünlü düşmesi</w:t>
            </w:r>
          </w:p>
          <w:p w:rsidR="00530DE6" w:rsidRPr="00340CDB" w:rsidRDefault="00530DE6" w:rsidP="00EF6CB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Giriş, gelişme ve sonuç bölümleri</w:t>
            </w:r>
          </w:p>
        </w:tc>
      </w:tr>
      <w:tr w:rsidR="00B27FD3" w:rsidTr="004A099D">
        <w:tc>
          <w:tcPr>
            <w:tcW w:w="1674" w:type="dxa"/>
            <w:shd w:val="clear" w:color="auto" w:fill="FFCCCC"/>
          </w:tcPr>
          <w:p w:rsidR="00FB2D6F" w:rsidRPr="00340CDB" w:rsidRDefault="002359DF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SOSYAL MEDYA PSİKOLOJİNİZİ ETKİLİYOR</w:t>
            </w:r>
          </w:p>
        </w:tc>
        <w:tc>
          <w:tcPr>
            <w:tcW w:w="1095" w:type="dxa"/>
          </w:tcPr>
          <w:p w:rsidR="00FB2D6F" w:rsidRPr="00340CDB" w:rsidRDefault="002359DF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31 Mayıs-4 Haziran</w:t>
            </w:r>
          </w:p>
        </w:tc>
        <w:tc>
          <w:tcPr>
            <w:tcW w:w="849" w:type="dxa"/>
          </w:tcPr>
          <w:p w:rsidR="00FB2D6F" w:rsidRPr="00340CDB" w:rsidRDefault="00FF4344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225</w:t>
            </w:r>
          </w:p>
        </w:tc>
        <w:tc>
          <w:tcPr>
            <w:tcW w:w="1827" w:type="dxa"/>
          </w:tcPr>
          <w:p w:rsidR="00FB2D6F" w:rsidRPr="00340CDB" w:rsidRDefault="00530DE6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Bilgilendirici metin</w:t>
            </w:r>
          </w:p>
        </w:tc>
        <w:tc>
          <w:tcPr>
            <w:tcW w:w="2196" w:type="dxa"/>
            <w:tcBorders>
              <w:right w:val="nil"/>
            </w:tcBorders>
          </w:tcPr>
          <w:p w:rsidR="00FB2D6F" w:rsidRPr="00530DE6" w:rsidRDefault="00B27FD3" w:rsidP="00B27FD3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 </w:t>
            </w:r>
            <w:r w:rsidR="00530DE6">
              <w:t>Sözcükte anlam</w:t>
            </w:r>
          </w:p>
          <w:p w:rsidR="00530DE6" w:rsidRPr="00530DE6" w:rsidRDefault="00530DE6" w:rsidP="00B27FD3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>Konu</w:t>
            </w:r>
          </w:p>
          <w:p w:rsidR="00530DE6" w:rsidRDefault="00530DE6" w:rsidP="00B27FD3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>Neden-sonuç cümleleri</w:t>
            </w:r>
            <w:r>
              <w:rPr>
                <w:rFonts w:cstheme="minorHAnsi"/>
              </w:rPr>
              <w:t xml:space="preserve"> </w:t>
            </w:r>
          </w:p>
          <w:p w:rsidR="00530DE6" w:rsidRPr="00340CDB" w:rsidRDefault="00530DE6" w:rsidP="00B27FD3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Ses olayları</w:t>
            </w:r>
          </w:p>
        </w:tc>
        <w:tc>
          <w:tcPr>
            <w:tcW w:w="3041" w:type="dxa"/>
            <w:tcBorders>
              <w:left w:val="nil"/>
            </w:tcBorders>
          </w:tcPr>
          <w:p w:rsidR="00FB2D6F" w:rsidRDefault="00530DE6" w:rsidP="00EF6CB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Farklı yazı karakterleri</w:t>
            </w:r>
          </w:p>
          <w:p w:rsidR="00530DE6" w:rsidRDefault="00530DE6" w:rsidP="00EF6CB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Görsel yorumlama</w:t>
            </w:r>
          </w:p>
          <w:p w:rsidR="00530DE6" w:rsidRDefault="00530DE6" w:rsidP="00EF6CB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Duygu bildiren ifadeler</w:t>
            </w:r>
          </w:p>
          <w:p w:rsidR="00530DE6" w:rsidRDefault="00530DE6" w:rsidP="00EF6CB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Ana fikir</w:t>
            </w:r>
          </w:p>
          <w:p w:rsidR="00530DE6" w:rsidRDefault="00530DE6" w:rsidP="00EF6CB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Atasözleri</w:t>
            </w:r>
          </w:p>
          <w:p w:rsidR="00530DE6" w:rsidRDefault="00530DE6" w:rsidP="00EF6CB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Sayıların yazımı</w:t>
            </w:r>
          </w:p>
          <w:p w:rsidR="00530DE6" w:rsidRPr="00340CDB" w:rsidRDefault="00530DE6" w:rsidP="00530DE6">
            <w:pPr>
              <w:pStyle w:val="ListeParagraf"/>
              <w:rPr>
                <w:rFonts w:cstheme="minorHAnsi"/>
              </w:rPr>
            </w:pPr>
          </w:p>
        </w:tc>
      </w:tr>
      <w:tr w:rsidR="00B27FD3" w:rsidTr="004A099D">
        <w:tc>
          <w:tcPr>
            <w:tcW w:w="1674" w:type="dxa"/>
            <w:shd w:val="clear" w:color="auto" w:fill="FFCCCC"/>
          </w:tcPr>
          <w:p w:rsidR="00FB2D6F" w:rsidRPr="00340CDB" w:rsidRDefault="002359DF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AKILLI ULAŞIM </w:t>
            </w:r>
            <w:r>
              <w:rPr>
                <w:rFonts w:cstheme="minorHAnsi"/>
              </w:rPr>
              <w:lastRenderedPageBreak/>
              <w:t>SİSTEMLERİ</w:t>
            </w:r>
          </w:p>
        </w:tc>
        <w:tc>
          <w:tcPr>
            <w:tcW w:w="1095" w:type="dxa"/>
          </w:tcPr>
          <w:p w:rsidR="00FB2D6F" w:rsidRPr="00340CDB" w:rsidRDefault="002359DF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 xml:space="preserve">7-11 </w:t>
            </w:r>
            <w:r>
              <w:rPr>
                <w:rFonts w:cstheme="minorHAnsi"/>
              </w:rPr>
              <w:lastRenderedPageBreak/>
              <w:t>Haziran</w:t>
            </w:r>
          </w:p>
        </w:tc>
        <w:tc>
          <w:tcPr>
            <w:tcW w:w="849" w:type="dxa"/>
          </w:tcPr>
          <w:p w:rsidR="00FB2D6F" w:rsidRPr="00340CDB" w:rsidRDefault="00FF4344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231</w:t>
            </w:r>
          </w:p>
        </w:tc>
        <w:tc>
          <w:tcPr>
            <w:tcW w:w="1827" w:type="dxa"/>
          </w:tcPr>
          <w:p w:rsidR="00FB2D6F" w:rsidRPr="00340CDB" w:rsidRDefault="00530DE6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Hikâye</w:t>
            </w:r>
          </w:p>
        </w:tc>
        <w:tc>
          <w:tcPr>
            <w:tcW w:w="2196" w:type="dxa"/>
            <w:tcBorders>
              <w:right w:val="nil"/>
            </w:tcBorders>
          </w:tcPr>
          <w:p w:rsidR="00FB2D6F" w:rsidRPr="00530DE6" w:rsidRDefault="00B27FD3" w:rsidP="00B27FD3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 </w:t>
            </w:r>
            <w:r w:rsidR="00530DE6">
              <w:t xml:space="preserve">Sözcükte </w:t>
            </w:r>
            <w:r w:rsidR="00530DE6">
              <w:lastRenderedPageBreak/>
              <w:t>anlam</w:t>
            </w:r>
          </w:p>
          <w:p w:rsidR="00530DE6" w:rsidRPr="00530DE6" w:rsidRDefault="00530DE6" w:rsidP="00B27FD3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>Olay örgüsü</w:t>
            </w:r>
          </w:p>
          <w:p w:rsidR="00530DE6" w:rsidRDefault="00530DE6" w:rsidP="00B27FD3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Öznel yargılar</w:t>
            </w:r>
          </w:p>
          <w:p w:rsidR="00530DE6" w:rsidRPr="00B27FD3" w:rsidRDefault="00530DE6" w:rsidP="00B27FD3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Metin tamamlama</w:t>
            </w:r>
          </w:p>
        </w:tc>
        <w:tc>
          <w:tcPr>
            <w:tcW w:w="3041" w:type="dxa"/>
            <w:tcBorders>
              <w:left w:val="nil"/>
            </w:tcBorders>
          </w:tcPr>
          <w:p w:rsidR="00FB2D6F" w:rsidRDefault="00530DE6" w:rsidP="00E861F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Başlık</w:t>
            </w:r>
          </w:p>
          <w:p w:rsidR="00530DE6" w:rsidRDefault="00530DE6" w:rsidP="00E861F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Öznel yargılar</w:t>
            </w:r>
          </w:p>
          <w:p w:rsidR="00530DE6" w:rsidRDefault="00530DE6" w:rsidP="00E861F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Nesnel yargılar</w:t>
            </w:r>
          </w:p>
          <w:p w:rsidR="00530DE6" w:rsidRDefault="00530DE6" w:rsidP="00E861F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Geçiş ve bağlantı ifadeleri</w:t>
            </w:r>
          </w:p>
          <w:p w:rsidR="00530DE6" w:rsidRDefault="00530DE6" w:rsidP="00E861F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Köşeli ayraç</w:t>
            </w:r>
          </w:p>
          <w:p w:rsidR="00530DE6" w:rsidRPr="00340CDB" w:rsidRDefault="00530DE6" w:rsidP="00530DE6">
            <w:pPr>
              <w:pStyle w:val="ListeParagraf"/>
              <w:rPr>
                <w:rFonts w:cstheme="minorHAnsi"/>
              </w:rPr>
            </w:pPr>
          </w:p>
        </w:tc>
      </w:tr>
      <w:tr w:rsidR="002359DF" w:rsidTr="004A099D">
        <w:tc>
          <w:tcPr>
            <w:tcW w:w="1674" w:type="dxa"/>
            <w:shd w:val="clear" w:color="auto" w:fill="FFCCCC"/>
          </w:tcPr>
          <w:p w:rsidR="002359DF" w:rsidRDefault="00530DE6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PAYLAŞALIM</w:t>
            </w:r>
          </w:p>
        </w:tc>
        <w:tc>
          <w:tcPr>
            <w:tcW w:w="1095" w:type="dxa"/>
          </w:tcPr>
          <w:p w:rsidR="002359DF" w:rsidRDefault="002359DF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14-18 Haziran</w:t>
            </w:r>
          </w:p>
        </w:tc>
        <w:tc>
          <w:tcPr>
            <w:tcW w:w="849" w:type="dxa"/>
          </w:tcPr>
          <w:p w:rsidR="002359DF" w:rsidRDefault="002359DF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236</w:t>
            </w:r>
          </w:p>
        </w:tc>
        <w:tc>
          <w:tcPr>
            <w:tcW w:w="1827" w:type="dxa"/>
          </w:tcPr>
          <w:p w:rsidR="002359DF" w:rsidRDefault="002359DF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Dinleme/İzleme metni</w:t>
            </w:r>
          </w:p>
        </w:tc>
        <w:tc>
          <w:tcPr>
            <w:tcW w:w="2196" w:type="dxa"/>
            <w:tcBorders>
              <w:right w:val="nil"/>
            </w:tcBorders>
          </w:tcPr>
          <w:p w:rsidR="002359DF" w:rsidRDefault="00530DE6" w:rsidP="00B27FD3">
            <w:pPr>
              <w:pStyle w:val="ListeParagraf"/>
              <w:numPr>
                <w:ilvl w:val="0"/>
                <w:numId w:val="1"/>
              </w:numPr>
            </w:pPr>
            <w:r>
              <w:t>Sözcükte anlam</w:t>
            </w:r>
          </w:p>
          <w:p w:rsidR="00530DE6" w:rsidRDefault="00530DE6" w:rsidP="00B27FD3">
            <w:pPr>
              <w:pStyle w:val="ListeParagraf"/>
              <w:numPr>
                <w:ilvl w:val="0"/>
                <w:numId w:val="1"/>
              </w:numPr>
            </w:pPr>
            <w:r>
              <w:t>Deyimler</w:t>
            </w:r>
          </w:p>
          <w:p w:rsidR="00530DE6" w:rsidRDefault="00530DE6" w:rsidP="00B27FD3">
            <w:pPr>
              <w:pStyle w:val="ListeParagraf"/>
              <w:numPr>
                <w:ilvl w:val="0"/>
                <w:numId w:val="1"/>
              </w:numPr>
            </w:pPr>
            <w:r>
              <w:t>Atasözleri</w:t>
            </w:r>
          </w:p>
          <w:p w:rsidR="00530DE6" w:rsidRDefault="00530DE6" w:rsidP="00B27FD3">
            <w:pPr>
              <w:pStyle w:val="ListeParagraf"/>
              <w:numPr>
                <w:ilvl w:val="0"/>
                <w:numId w:val="1"/>
              </w:numPr>
            </w:pPr>
            <w:r>
              <w:t>Cümle tamamlama</w:t>
            </w:r>
          </w:p>
        </w:tc>
        <w:tc>
          <w:tcPr>
            <w:tcW w:w="3041" w:type="dxa"/>
            <w:tcBorders>
              <w:left w:val="nil"/>
            </w:tcBorders>
          </w:tcPr>
          <w:p w:rsidR="002359DF" w:rsidRDefault="00530DE6" w:rsidP="00EF6CBD">
            <w:pPr>
              <w:pStyle w:val="ListeParagraf"/>
              <w:numPr>
                <w:ilvl w:val="0"/>
                <w:numId w:val="1"/>
              </w:numPr>
            </w:pPr>
            <w:r>
              <w:t>Ana duygu</w:t>
            </w:r>
          </w:p>
          <w:p w:rsidR="00530DE6" w:rsidRDefault="00530DE6" w:rsidP="00EF6CBD">
            <w:pPr>
              <w:pStyle w:val="ListeParagraf"/>
              <w:numPr>
                <w:ilvl w:val="0"/>
                <w:numId w:val="1"/>
              </w:numPr>
            </w:pPr>
            <w:r>
              <w:t>Konu</w:t>
            </w:r>
          </w:p>
        </w:tc>
      </w:tr>
    </w:tbl>
    <w:p w:rsidR="00FB2D6F" w:rsidRDefault="00FB2D6F" w:rsidP="00382463">
      <w:pPr>
        <w:rPr>
          <w:b/>
          <w:sz w:val="28"/>
          <w:szCs w:val="28"/>
        </w:rPr>
      </w:pPr>
    </w:p>
    <w:p w:rsidR="00770F04" w:rsidRPr="00B6740F" w:rsidRDefault="00FF4344" w:rsidP="00B6740F">
      <w:pPr>
        <w:jc w:val="right"/>
        <w:rPr>
          <w:rFonts w:cstheme="minorHAnsi"/>
          <w:sz w:val="24"/>
          <w:szCs w:val="24"/>
        </w:rPr>
      </w:pPr>
      <w:r w:rsidRPr="00FF4344">
        <w:rPr>
          <w:noProof/>
          <w:sz w:val="24"/>
          <w:szCs w:val="24"/>
          <w:lang w:eastAsia="tr-TR"/>
        </w:rPr>
        <w:drawing>
          <wp:inline distT="0" distB="0" distL="0" distR="0">
            <wp:extent cx="6645910" cy="2443756"/>
            <wp:effectExtent l="19050" t="0" r="2540" b="0"/>
            <wp:docPr id="1" name="Resim 1" descr="C:\Users\LENOVO\Downloads\logo hayta akadem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ownloads\logo hayta akademi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24437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6A5B" w:rsidRPr="00B6740F" w:rsidRDefault="004F6A5B" w:rsidP="00B6740F">
      <w:pPr>
        <w:jc w:val="right"/>
        <w:rPr>
          <w:sz w:val="24"/>
          <w:szCs w:val="24"/>
        </w:rPr>
      </w:pPr>
    </w:p>
    <w:p w:rsidR="00BD6532" w:rsidRPr="00B6740F" w:rsidRDefault="00BD6532" w:rsidP="00B6740F">
      <w:pPr>
        <w:jc w:val="right"/>
        <w:rPr>
          <w:sz w:val="24"/>
          <w:szCs w:val="24"/>
        </w:rPr>
      </w:pPr>
    </w:p>
    <w:p w:rsidR="00BD6532" w:rsidRDefault="00BD6532" w:rsidP="00382463">
      <w:pPr>
        <w:rPr>
          <w:b/>
          <w:sz w:val="28"/>
          <w:szCs w:val="28"/>
        </w:rPr>
      </w:pPr>
    </w:p>
    <w:p w:rsidR="00BD6532" w:rsidRPr="00CD0037" w:rsidRDefault="0021028A" w:rsidP="00CD0037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  <w:r>
        <w:rPr>
          <w:b/>
          <w:noProof/>
          <w:sz w:val="20"/>
          <w:szCs w:val="20"/>
        </w:rPr>
        <w:drawing>
          <wp:inline distT="0" distB="0" distL="0" distR="0">
            <wp:extent cx="6645910" cy="3461752"/>
            <wp:effectExtent l="19050" t="0" r="2540" b="0"/>
            <wp:docPr id="2" name="Resim 1" descr="Arkadaşım Türkçe Kapa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rkadaşım Türkçe Kapak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4617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D6532" w:rsidRPr="00CD0037" w:rsidSect="00D8745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A2"/>
    <w:family w:val="swiss"/>
    <w:pitch w:val="variable"/>
    <w:sig w:usb0="A00002AF" w:usb1="400078FB" w:usb2="00000000" w:usb3="00000000" w:csb0="0000009F" w:csb1="00000000"/>
  </w:font>
  <w:font w:name="Candara">
    <w:panose1 w:val="020E0502030303020204"/>
    <w:charset w:val="A2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5E5643"/>
    <w:multiLevelType w:val="hybridMultilevel"/>
    <w:tmpl w:val="175A22E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E75D8"/>
    <w:rsid w:val="00024539"/>
    <w:rsid w:val="00087A1B"/>
    <w:rsid w:val="00092613"/>
    <w:rsid w:val="000A66FD"/>
    <w:rsid w:val="000C5139"/>
    <w:rsid w:val="000C58E3"/>
    <w:rsid w:val="000E7C69"/>
    <w:rsid w:val="00171CEC"/>
    <w:rsid w:val="00173CAE"/>
    <w:rsid w:val="00195F73"/>
    <w:rsid w:val="001D4B6E"/>
    <w:rsid w:val="00201484"/>
    <w:rsid w:val="0021028A"/>
    <w:rsid w:val="002359DF"/>
    <w:rsid w:val="00253999"/>
    <w:rsid w:val="00283C7A"/>
    <w:rsid w:val="002901B1"/>
    <w:rsid w:val="002B0FFA"/>
    <w:rsid w:val="002B79C0"/>
    <w:rsid w:val="00302380"/>
    <w:rsid w:val="003133C1"/>
    <w:rsid w:val="00340CDB"/>
    <w:rsid w:val="00344428"/>
    <w:rsid w:val="00382463"/>
    <w:rsid w:val="003A4D67"/>
    <w:rsid w:val="003C4F00"/>
    <w:rsid w:val="003D29B7"/>
    <w:rsid w:val="003F0405"/>
    <w:rsid w:val="0040047C"/>
    <w:rsid w:val="004112F3"/>
    <w:rsid w:val="00437C19"/>
    <w:rsid w:val="00460B61"/>
    <w:rsid w:val="004A099D"/>
    <w:rsid w:val="004B1321"/>
    <w:rsid w:val="004F0BA9"/>
    <w:rsid w:val="004F58A9"/>
    <w:rsid w:val="004F6A5B"/>
    <w:rsid w:val="00530DE6"/>
    <w:rsid w:val="005526C5"/>
    <w:rsid w:val="00636F2A"/>
    <w:rsid w:val="00642112"/>
    <w:rsid w:val="007133BF"/>
    <w:rsid w:val="0074517D"/>
    <w:rsid w:val="00770F04"/>
    <w:rsid w:val="00795FF5"/>
    <w:rsid w:val="0079649D"/>
    <w:rsid w:val="007F4E2B"/>
    <w:rsid w:val="008A3AA2"/>
    <w:rsid w:val="008C0EF7"/>
    <w:rsid w:val="008C40AB"/>
    <w:rsid w:val="008C473F"/>
    <w:rsid w:val="008E5561"/>
    <w:rsid w:val="008E736B"/>
    <w:rsid w:val="00933D34"/>
    <w:rsid w:val="00950961"/>
    <w:rsid w:val="00955B0D"/>
    <w:rsid w:val="00987C0C"/>
    <w:rsid w:val="009914B0"/>
    <w:rsid w:val="009A501C"/>
    <w:rsid w:val="00A06EEF"/>
    <w:rsid w:val="00AF7663"/>
    <w:rsid w:val="00B27FD3"/>
    <w:rsid w:val="00B6740F"/>
    <w:rsid w:val="00B846D6"/>
    <w:rsid w:val="00B92AED"/>
    <w:rsid w:val="00BD2590"/>
    <w:rsid w:val="00BD6532"/>
    <w:rsid w:val="00BE75D8"/>
    <w:rsid w:val="00C07F08"/>
    <w:rsid w:val="00C87C95"/>
    <w:rsid w:val="00CC5E9C"/>
    <w:rsid w:val="00CD0037"/>
    <w:rsid w:val="00D15B57"/>
    <w:rsid w:val="00D87459"/>
    <w:rsid w:val="00DA700B"/>
    <w:rsid w:val="00E1583C"/>
    <w:rsid w:val="00E33418"/>
    <w:rsid w:val="00E67FB2"/>
    <w:rsid w:val="00E861FD"/>
    <w:rsid w:val="00E959B5"/>
    <w:rsid w:val="00E97480"/>
    <w:rsid w:val="00EB1342"/>
    <w:rsid w:val="00FB2D6F"/>
    <w:rsid w:val="00FF43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148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BE75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950961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087A1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CD00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102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1028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517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494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3304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LENOVO</cp:lastModifiedBy>
  <cp:revision>7</cp:revision>
  <dcterms:created xsi:type="dcterms:W3CDTF">2021-02-13T17:46:00Z</dcterms:created>
  <dcterms:modified xsi:type="dcterms:W3CDTF">2021-02-13T18:56:00Z</dcterms:modified>
</cp:coreProperties>
</file>